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8DC2" w14:textId="77777777" w:rsidR="00542A25" w:rsidRPr="000B3307" w:rsidRDefault="00542A25" w:rsidP="00542A25">
      <w:pPr>
        <w:widowControl w:val="0"/>
        <w:autoSpaceDE w:val="0"/>
        <w:autoSpaceDN w:val="0"/>
        <w:adjustRightInd w:val="0"/>
        <w:spacing w:line="276" w:lineRule="auto"/>
        <w:ind w:right="113"/>
        <w:jc w:val="center"/>
        <w:rPr>
          <w:color w:val="000000" w:themeColor="text1"/>
          <w:sz w:val="28"/>
          <w:szCs w:val="28"/>
        </w:rPr>
      </w:pPr>
      <w:r w:rsidRPr="000B3307">
        <w:rPr>
          <w:color w:val="000000" w:themeColor="text1"/>
          <w:sz w:val="28"/>
          <w:szCs w:val="28"/>
        </w:rPr>
        <w:t xml:space="preserve">Описание результатов профессиональной педагогической деятельности </w:t>
      </w:r>
    </w:p>
    <w:p w14:paraId="42F5180E" w14:textId="77777777" w:rsidR="00542A25" w:rsidRPr="000B3307" w:rsidRDefault="00D36C82" w:rsidP="00542A25">
      <w:pPr>
        <w:widowControl w:val="0"/>
        <w:autoSpaceDE w:val="0"/>
        <w:autoSpaceDN w:val="0"/>
        <w:adjustRightInd w:val="0"/>
        <w:spacing w:line="276" w:lineRule="auto"/>
        <w:ind w:right="11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0B5F57">
        <w:rPr>
          <w:color w:val="000000" w:themeColor="text1"/>
          <w:sz w:val="28"/>
          <w:szCs w:val="28"/>
        </w:rPr>
        <w:t xml:space="preserve">чителя </w:t>
      </w:r>
      <w:r w:rsidR="000B5F57" w:rsidRPr="00953BCB">
        <w:rPr>
          <w:color w:val="FF0000"/>
          <w:sz w:val="28"/>
          <w:szCs w:val="28"/>
        </w:rPr>
        <w:t>начальных классов</w:t>
      </w:r>
    </w:p>
    <w:p w14:paraId="4FA89CFD" w14:textId="77777777" w:rsidR="00542A25" w:rsidRPr="00AB5D63" w:rsidRDefault="00AB5D63" w:rsidP="00542A25">
      <w:pPr>
        <w:widowControl w:val="0"/>
        <w:autoSpaceDE w:val="0"/>
        <w:autoSpaceDN w:val="0"/>
        <w:adjustRightInd w:val="0"/>
        <w:spacing w:line="276" w:lineRule="auto"/>
        <w:ind w:right="113"/>
        <w:jc w:val="center"/>
        <w:rPr>
          <w:color w:val="FF0000"/>
          <w:sz w:val="28"/>
          <w:szCs w:val="28"/>
        </w:rPr>
      </w:pPr>
      <w:r w:rsidRPr="00AB5D63">
        <w:rPr>
          <w:color w:val="FF0000"/>
          <w:sz w:val="28"/>
          <w:szCs w:val="28"/>
        </w:rPr>
        <w:t>СВОЕ ФИО</w:t>
      </w:r>
    </w:p>
    <w:p w14:paraId="129B6FD4" w14:textId="77777777" w:rsidR="00542A25" w:rsidRPr="000B3307" w:rsidRDefault="00542A25" w:rsidP="00542A25">
      <w:pPr>
        <w:widowControl w:val="0"/>
        <w:autoSpaceDE w:val="0"/>
        <w:autoSpaceDN w:val="0"/>
        <w:adjustRightInd w:val="0"/>
        <w:spacing w:line="276" w:lineRule="auto"/>
        <w:ind w:right="113"/>
        <w:jc w:val="center"/>
        <w:rPr>
          <w:color w:val="000000" w:themeColor="text1"/>
          <w:sz w:val="28"/>
          <w:szCs w:val="28"/>
        </w:rPr>
      </w:pPr>
      <w:r w:rsidRPr="000B3307">
        <w:rPr>
          <w:color w:val="000000" w:themeColor="text1"/>
          <w:sz w:val="28"/>
          <w:szCs w:val="28"/>
        </w:rPr>
        <w:t xml:space="preserve">в соответствии с образовательной программой </w:t>
      </w:r>
    </w:p>
    <w:p w14:paraId="701DCA4A" w14:textId="77777777" w:rsidR="00542A25" w:rsidRPr="000B3307" w:rsidRDefault="00542A25" w:rsidP="00542A25">
      <w:pPr>
        <w:widowControl w:val="0"/>
        <w:autoSpaceDE w:val="0"/>
        <w:autoSpaceDN w:val="0"/>
        <w:adjustRightInd w:val="0"/>
        <w:spacing w:line="276" w:lineRule="auto"/>
        <w:ind w:right="113"/>
        <w:jc w:val="center"/>
        <w:rPr>
          <w:color w:val="000000" w:themeColor="text1"/>
          <w:sz w:val="28"/>
          <w:szCs w:val="28"/>
        </w:rPr>
      </w:pPr>
      <w:r w:rsidRPr="000B3307">
        <w:rPr>
          <w:color w:val="000000" w:themeColor="text1"/>
          <w:sz w:val="28"/>
          <w:szCs w:val="28"/>
        </w:rPr>
        <w:t>муниципального автономного общеобразовательного учреждения</w:t>
      </w:r>
    </w:p>
    <w:p w14:paraId="41E67484" w14:textId="5B4D4656" w:rsidR="00542A25" w:rsidRPr="000B3307" w:rsidRDefault="00953BCB" w:rsidP="00542A25">
      <w:pPr>
        <w:widowControl w:val="0"/>
        <w:autoSpaceDE w:val="0"/>
        <w:autoSpaceDN w:val="0"/>
        <w:adjustRightInd w:val="0"/>
        <w:spacing w:line="276" w:lineRule="auto"/>
        <w:ind w:right="11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«Средняя школа № </w:t>
      </w:r>
      <w:r w:rsidR="00950062">
        <w:rPr>
          <w:color w:val="000000" w:themeColor="text1"/>
          <w:sz w:val="28"/>
          <w:szCs w:val="28"/>
        </w:rPr>
        <w:t>160</w:t>
      </w:r>
      <w:r w:rsidR="00542A25" w:rsidRPr="000B3307">
        <w:rPr>
          <w:color w:val="000000" w:themeColor="text1"/>
          <w:sz w:val="28"/>
          <w:szCs w:val="28"/>
        </w:rPr>
        <w:t>»</w:t>
      </w:r>
    </w:p>
    <w:p w14:paraId="4110BAB4" w14:textId="77777777" w:rsidR="00542A25" w:rsidRPr="000B3307" w:rsidRDefault="00542A25" w:rsidP="00542A25">
      <w:pPr>
        <w:widowControl w:val="0"/>
        <w:autoSpaceDE w:val="0"/>
        <w:autoSpaceDN w:val="0"/>
        <w:adjustRightInd w:val="0"/>
        <w:spacing w:line="276" w:lineRule="auto"/>
        <w:ind w:right="113"/>
        <w:jc w:val="center"/>
        <w:rPr>
          <w:color w:val="000000" w:themeColor="text1"/>
          <w:sz w:val="28"/>
          <w:szCs w:val="28"/>
        </w:rPr>
      </w:pPr>
    </w:p>
    <w:p w14:paraId="39D7618F" w14:textId="6EFDE9B1" w:rsidR="003E577D" w:rsidRDefault="00E5368E" w:rsidP="0095006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B3307">
        <w:rPr>
          <w:color w:val="000000" w:themeColor="text1"/>
          <w:sz w:val="28"/>
          <w:szCs w:val="28"/>
        </w:rPr>
        <w:t xml:space="preserve">Свою профессиональную деятельность строю на основе </w:t>
      </w:r>
      <w:r w:rsidR="00542A25" w:rsidRPr="000B3307">
        <w:rPr>
          <w:color w:val="000000" w:themeColor="text1"/>
          <w:sz w:val="28"/>
          <w:szCs w:val="28"/>
        </w:rPr>
        <w:t>общеобразовательной программы</w:t>
      </w:r>
      <w:r w:rsidR="003E577D">
        <w:rPr>
          <w:color w:val="000000" w:themeColor="text1"/>
          <w:sz w:val="28"/>
          <w:szCs w:val="28"/>
        </w:rPr>
        <w:t xml:space="preserve"> </w:t>
      </w:r>
      <w:r w:rsidR="003E577D" w:rsidRPr="007D32AF">
        <w:rPr>
          <w:color w:val="FF0000"/>
          <w:sz w:val="28"/>
          <w:szCs w:val="28"/>
        </w:rPr>
        <w:t>начального</w:t>
      </w:r>
      <w:r w:rsidR="003E577D">
        <w:rPr>
          <w:color w:val="000000" w:themeColor="text1"/>
          <w:sz w:val="28"/>
          <w:szCs w:val="28"/>
        </w:rPr>
        <w:t xml:space="preserve"> общего образования </w:t>
      </w:r>
      <w:r w:rsidR="00542A25" w:rsidRPr="000B3307">
        <w:rPr>
          <w:color w:val="000000" w:themeColor="text1"/>
          <w:sz w:val="28"/>
          <w:szCs w:val="28"/>
        </w:rPr>
        <w:t>муниципального автономного общеобразовательного у</w:t>
      </w:r>
      <w:r w:rsidR="000B5F57">
        <w:rPr>
          <w:color w:val="000000" w:themeColor="text1"/>
          <w:sz w:val="28"/>
          <w:szCs w:val="28"/>
        </w:rPr>
        <w:t>ч</w:t>
      </w:r>
      <w:r w:rsidR="003E577D">
        <w:rPr>
          <w:color w:val="000000" w:themeColor="text1"/>
          <w:sz w:val="28"/>
          <w:szCs w:val="28"/>
        </w:rPr>
        <w:t>реждения «Средняя школа № 1</w:t>
      </w:r>
      <w:r w:rsidR="00950062">
        <w:rPr>
          <w:color w:val="000000" w:themeColor="text1"/>
          <w:sz w:val="28"/>
          <w:szCs w:val="28"/>
        </w:rPr>
        <w:t>60</w:t>
      </w:r>
      <w:r w:rsidR="003E577D">
        <w:rPr>
          <w:color w:val="000000" w:themeColor="text1"/>
          <w:sz w:val="28"/>
          <w:szCs w:val="28"/>
        </w:rPr>
        <w:t>».</w:t>
      </w:r>
    </w:p>
    <w:p w14:paraId="16C68072" w14:textId="77777777" w:rsidR="0032411D" w:rsidRDefault="0032411D" w:rsidP="0095006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50062">
        <w:rPr>
          <w:color w:val="000000" w:themeColor="text1"/>
          <w:sz w:val="28"/>
          <w:szCs w:val="28"/>
          <w:highlight w:val="yellow"/>
        </w:rPr>
        <w:t>Вставляем из заявления информацию где работали ранее и где работаете сейчас.</w:t>
      </w:r>
    </w:p>
    <w:p w14:paraId="583A528E" w14:textId="7A8C59E7" w:rsidR="00E5368E" w:rsidRDefault="00E5368E" w:rsidP="0095006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B3307">
        <w:rPr>
          <w:color w:val="000000" w:themeColor="text1"/>
          <w:sz w:val="28"/>
          <w:szCs w:val="28"/>
        </w:rPr>
        <w:t>Целью моей профес</w:t>
      </w:r>
      <w:r w:rsidR="00575764">
        <w:rPr>
          <w:color w:val="000000" w:themeColor="text1"/>
          <w:sz w:val="28"/>
          <w:szCs w:val="28"/>
        </w:rPr>
        <w:t>сиональной деятельности</w:t>
      </w:r>
      <w:r w:rsidR="003E577D">
        <w:rPr>
          <w:color w:val="000000" w:themeColor="text1"/>
          <w:sz w:val="28"/>
          <w:szCs w:val="28"/>
        </w:rPr>
        <w:t xml:space="preserve"> является</w:t>
      </w:r>
      <w:r w:rsidR="00575764">
        <w:rPr>
          <w:color w:val="000000" w:themeColor="text1"/>
          <w:sz w:val="28"/>
          <w:szCs w:val="28"/>
        </w:rPr>
        <w:t xml:space="preserve"> </w:t>
      </w:r>
      <w:r w:rsidR="00AB5D63" w:rsidRPr="00AB5D63">
        <w:rPr>
          <w:color w:val="FF0000"/>
          <w:sz w:val="28"/>
          <w:szCs w:val="28"/>
        </w:rPr>
        <w:t>ЧТО?</w:t>
      </w:r>
      <w:r w:rsidR="00F926B1" w:rsidRPr="00AB5D63">
        <w:rPr>
          <w:color w:val="000000" w:themeColor="text1"/>
          <w:sz w:val="28"/>
          <w:szCs w:val="28"/>
        </w:rPr>
        <w:t xml:space="preserve"> </w:t>
      </w:r>
      <w:r w:rsidR="00B517FF">
        <w:rPr>
          <w:color w:val="000000" w:themeColor="text1"/>
          <w:sz w:val="28"/>
          <w:szCs w:val="28"/>
        </w:rPr>
        <w:t>Только создание условий для развития чего-либо</w:t>
      </w:r>
      <w:r w:rsidR="00950062">
        <w:rPr>
          <w:color w:val="000000" w:themeColor="text1"/>
          <w:sz w:val="28"/>
          <w:szCs w:val="28"/>
        </w:rPr>
        <w:t xml:space="preserve"> (н</w:t>
      </w:r>
      <w:r w:rsidR="00B517FF">
        <w:rPr>
          <w:color w:val="000000" w:themeColor="text1"/>
          <w:sz w:val="28"/>
          <w:szCs w:val="28"/>
        </w:rPr>
        <w:t>авыка, умения и т.</w:t>
      </w:r>
      <w:r w:rsidR="00950062">
        <w:rPr>
          <w:color w:val="000000" w:themeColor="text1"/>
          <w:sz w:val="28"/>
          <w:szCs w:val="28"/>
        </w:rPr>
        <w:t xml:space="preserve"> </w:t>
      </w:r>
      <w:r w:rsidR="00B517FF">
        <w:rPr>
          <w:color w:val="000000" w:themeColor="text1"/>
          <w:sz w:val="28"/>
          <w:szCs w:val="28"/>
        </w:rPr>
        <w:t>д.</w:t>
      </w:r>
      <w:r w:rsidR="00950062">
        <w:rPr>
          <w:color w:val="000000" w:themeColor="text1"/>
          <w:sz w:val="28"/>
          <w:szCs w:val="28"/>
        </w:rPr>
        <w:t>)</w:t>
      </w:r>
    </w:p>
    <w:p w14:paraId="507DF3D1" w14:textId="77777777" w:rsidR="00B517FF" w:rsidRDefault="00B517FF" w:rsidP="0095006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достижения поставленной цели вы ставите задачи и прописываете их.</w:t>
      </w:r>
    </w:p>
    <w:p w14:paraId="0AFF77CA" w14:textId="77777777" w:rsidR="00CE7CDE" w:rsidRDefault="00CE7CDE" w:rsidP="0095006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Например: </w:t>
      </w:r>
      <w:r w:rsidR="00953BCB">
        <w:rPr>
          <w:color w:val="000000" w:themeColor="text1"/>
          <w:sz w:val="28"/>
          <w:szCs w:val="28"/>
        </w:rPr>
        <w:t>вы здесь пишите свою цель и свои задачи</w:t>
      </w:r>
    </w:p>
    <w:p w14:paraId="05A33237" w14:textId="7ECFD662" w:rsidR="00CE7CDE" w:rsidRPr="00950062" w:rsidRDefault="00CE7CDE" w:rsidP="00950062">
      <w:pPr>
        <w:ind w:firstLine="709"/>
        <w:jc w:val="both"/>
        <w:rPr>
          <w:color w:val="4F81BD" w:themeColor="accent1"/>
          <w:sz w:val="28"/>
          <w:szCs w:val="28"/>
          <w:highlight w:val="yellow"/>
        </w:rPr>
      </w:pPr>
      <w:r w:rsidRPr="00950062">
        <w:rPr>
          <w:color w:val="4F81BD" w:themeColor="accent1"/>
          <w:sz w:val="28"/>
          <w:szCs w:val="28"/>
          <w:highlight w:val="yellow"/>
        </w:rPr>
        <w:t>Цель моей педагогической деятельности</w:t>
      </w:r>
      <w:r w:rsidR="00950062" w:rsidRPr="00950062">
        <w:rPr>
          <w:color w:val="4F81BD" w:themeColor="accent1"/>
          <w:sz w:val="28"/>
          <w:szCs w:val="28"/>
          <w:highlight w:val="yellow"/>
        </w:rPr>
        <w:t>:</w:t>
      </w:r>
      <w:r w:rsidRPr="00950062">
        <w:rPr>
          <w:color w:val="4F81BD" w:themeColor="accent1"/>
          <w:sz w:val="28"/>
          <w:szCs w:val="28"/>
          <w:highlight w:val="yellow"/>
        </w:rPr>
        <w:t xml:space="preserve"> создание условий, способствующих формированию интеллектуально развитой, гармоничной, конкурентоспособной личности, владеющей прочными знаниями, высоким уровнем познавательных мотивов.</w:t>
      </w:r>
    </w:p>
    <w:p w14:paraId="60CA1370" w14:textId="68576379" w:rsidR="00CE7CDE" w:rsidRPr="00950062" w:rsidRDefault="00CE7CDE" w:rsidP="00950062">
      <w:pPr>
        <w:ind w:firstLine="709"/>
        <w:jc w:val="both"/>
        <w:rPr>
          <w:color w:val="4F81BD" w:themeColor="accent1"/>
          <w:sz w:val="28"/>
          <w:szCs w:val="28"/>
          <w:highlight w:val="yellow"/>
        </w:rPr>
      </w:pPr>
      <w:r w:rsidRPr="00950062">
        <w:rPr>
          <w:color w:val="4F81BD" w:themeColor="accent1"/>
          <w:sz w:val="28"/>
          <w:szCs w:val="28"/>
          <w:highlight w:val="yellow"/>
        </w:rPr>
        <w:t>Для реализации данной цели ставлю перед собой следующие задачи:</w:t>
      </w:r>
    </w:p>
    <w:p w14:paraId="43589704" w14:textId="5D3B6566" w:rsidR="00CE7CDE" w:rsidRPr="00950062" w:rsidRDefault="007D32AF" w:rsidP="00950062">
      <w:pPr>
        <w:pStyle w:val="a9"/>
        <w:numPr>
          <w:ilvl w:val="0"/>
          <w:numId w:val="1"/>
        </w:numPr>
        <w:ind w:left="0" w:firstLine="709"/>
        <w:jc w:val="both"/>
        <w:rPr>
          <w:color w:val="4F81BD" w:themeColor="accent1"/>
          <w:sz w:val="28"/>
          <w:szCs w:val="28"/>
          <w:highlight w:val="yellow"/>
        </w:rPr>
      </w:pPr>
      <w:r w:rsidRPr="00950062">
        <w:rPr>
          <w:color w:val="4F81BD" w:themeColor="accent1"/>
          <w:sz w:val="28"/>
          <w:szCs w:val="28"/>
          <w:highlight w:val="yellow"/>
        </w:rPr>
        <w:t>развить и укрепить</w:t>
      </w:r>
      <w:r w:rsidR="00CE7CDE" w:rsidRPr="00950062">
        <w:rPr>
          <w:color w:val="4F81BD" w:themeColor="accent1"/>
          <w:sz w:val="28"/>
          <w:szCs w:val="28"/>
          <w:highlight w:val="yellow"/>
        </w:rPr>
        <w:t xml:space="preserve"> интереса к предмету, повышение мотивации к изучению математики и в целом к учебно-познавательной деятельности;</w:t>
      </w:r>
    </w:p>
    <w:p w14:paraId="38A63A70" w14:textId="096D4C74" w:rsidR="00CE7CDE" w:rsidRPr="00950062" w:rsidRDefault="007D32AF" w:rsidP="00950062">
      <w:pPr>
        <w:pStyle w:val="a9"/>
        <w:numPr>
          <w:ilvl w:val="0"/>
          <w:numId w:val="1"/>
        </w:numPr>
        <w:ind w:left="0" w:firstLine="709"/>
        <w:jc w:val="both"/>
        <w:rPr>
          <w:color w:val="4F81BD" w:themeColor="accent1"/>
          <w:sz w:val="28"/>
          <w:szCs w:val="28"/>
          <w:highlight w:val="yellow"/>
        </w:rPr>
      </w:pPr>
      <w:r w:rsidRPr="00950062">
        <w:rPr>
          <w:color w:val="4F81BD" w:themeColor="accent1"/>
          <w:sz w:val="28"/>
          <w:szCs w:val="28"/>
          <w:highlight w:val="yellow"/>
        </w:rPr>
        <w:t>раскрыть</w:t>
      </w:r>
      <w:r w:rsidR="00CE7CDE" w:rsidRPr="00950062">
        <w:rPr>
          <w:color w:val="4F81BD" w:themeColor="accent1"/>
          <w:sz w:val="28"/>
          <w:szCs w:val="28"/>
          <w:highlight w:val="yellow"/>
        </w:rPr>
        <w:t xml:space="preserve"> интеллектуального, творческого и нравственного потенциала каждого учащегося;</w:t>
      </w:r>
    </w:p>
    <w:p w14:paraId="5C1CA730" w14:textId="38E60305" w:rsidR="00CE7CDE" w:rsidRPr="00950062" w:rsidRDefault="007D32AF" w:rsidP="00950062">
      <w:pPr>
        <w:pStyle w:val="a9"/>
        <w:numPr>
          <w:ilvl w:val="0"/>
          <w:numId w:val="1"/>
        </w:numPr>
        <w:ind w:left="0" w:firstLine="709"/>
        <w:jc w:val="both"/>
        <w:rPr>
          <w:color w:val="4F81BD" w:themeColor="accent1"/>
          <w:sz w:val="28"/>
          <w:szCs w:val="28"/>
          <w:highlight w:val="yellow"/>
        </w:rPr>
      </w:pPr>
      <w:r w:rsidRPr="00950062">
        <w:rPr>
          <w:color w:val="4F81BD" w:themeColor="accent1"/>
          <w:sz w:val="28"/>
          <w:szCs w:val="28"/>
          <w:highlight w:val="yellow"/>
        </w:rPr>
        <w:t>сформировать</w:t>
      </w:r>
      <w:r w:rsidR="00CE7CDE" w:rsidRPr="00950062">
        <w:rPr>
          <w:color w:val="4F81BD" w:themeColor="accent1"/>
          <w:sz w:val="28"/>
          <w:szCs w:val="28"/>
          <w:highlight w:val="yellow"/>
        </w:rPr>
        <w:t xml:space="preserve"> информационных, коммуникативных и познавательных компетенций.</w:t>
      </w:r>
    </w:p>
    <w:p w14:paraId="5246C7BC" w14:textId="77777777" w:rsidR="00CE7CDE" w:rsidRPr="00953BCB" w:rsidRDefault="00CE7CDE" w:rsidP="00CE7CDE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953BCB">
        <w:rPr>
          <w:color w:val="000000" w:themeColor="text1"/>
          <w:sz w:val="28"/>
          <w:szCs w:val="28"/>
        </w:rPr>
        <w:t xml:space="preserve">     Для достижения указанной цели и поставленных задач целенаправленно использую</w:t>
      </w:r>
      <w:r w:rsidR="007A5BD1">
        <w:rPr>
          <w:color w:val="4F81BD" w:themeColor="accent1"/>
          <w:sz w:val="28"/>
          <w:szCs w:val="28"/>
        </w:rPr>
        <w:t xml:space="preserve"> </w:t>
      </w:r>
      <w:r w:rsidR="007A5BD1" w:rsidRPr="00953BCB">
        <w:rPr>
          <w:color w:val="FF0000"/>
          <w:sz w:val="28"/>
          <w:szCs w:val="28"/>
        </w:rPr>
        <w:t xml:space="preserve">и прописываем те технологии, которые писали в заявлении. </w:t>
      </w:r>
    </w:p>
    <w:p w14:paraId="00695556" w14:textId="6B0E9C46" w:rsidR="00D452F0" w:rsidRDefault="00B517FF" w:rsidP="007A5B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 затем под каждую задачу расписываем какими методами, способами и приемами их решаем. Не надо писать о</w:t>
      </w:r>
      <w:r w:rsidR="00CE7CDE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 xml:space="preserve">щих фраз из ФГОС, пишем конкретно. Никакой воды. Что реально делаем, и какой это дает результат. </w:t>
      </w:r>
      <w:r w:rsidR="003E577D">
        <w:rPr>
          <w:color w:val="000000" w:themeColor="text1"/>
          <w:sz w:val="28"/>
          <w:szCs w:val="28"/>
        </w:rPr>
        <w:t xml:space="preserve">Для достижения </w:t>
      </w:r>
      <w:r w:rsidR="00E5368E" w:rsidRPr="000B3307">
        <w:rPr>
          <w:color w:val="000000" w:themeColor="text1"/>
          <w:sz w:val="28"/>
          <w:szCs w:val="28"/>
        </w:rPr>
        <w:t xml:space="preserve">образовательных результатов на уроках </w:t>
      </w:r>
      <w:r w:rsidR="00C91BAA" w:rsidRPr="00A457EC">
        <w:rPr>
          <w:sz w:val="28"/>
          <w:szCs w:val="28"/>
        </w:rPr>
        <w:t>реализую</w:t>
      </w:r>
      <w:r w:rsidR="00AB5D63">
        <w:rPr>
          <w:sz w:val="28"/>
          <w:szCs w:val="28"/>
        </w:rPr>
        <w:t xml:space="preserve"> </w:t>
      </w:r>
      <w:r w:rsidR="00AB5D63">
        <w:rPr>
          <w:color w:val="FF0000"/>
          <w:sz w:val="28"/>
          <w:szCs w:val="28"/>
        </w:rPr>
        <w:t>КАКИЕ ПОДХОДЫ И КАКИЕ ТЕХНОЛОГИИ?</w:t>
      </w:r>
      <w:r w:rsidR="00C91BAA">
        <w:rPr>
          <w:sz w:val="28"/>
          <w:szCs w:val="28"/>
        </w:rPr>
        <w:t xml:space="preserve"> </w:t>
      </w:r>
      <w:r w:rsidR="007A5BD1">
        <w:rPr>
          <w:sz w:val="28"/>
          <w:szCs w:val="28"/>
        </w:rPr>
        <w:t xml:space="preserve"> То, про что тут точно должно быть написано</w:t>
      </w:r>
      <w:r w:rsidR="00950062">
        <w:rPr>
          <w:sz w:val="28"/>
          <w:szCs w:val="28"/>
        </w:rPr>
        <w:t>:</w:t>
      </w:r>
      <w:r w:rsidR="007A5BD1">
        <w:rPr>
          <w:sz w:val="28"/>
          <w:szCs w:val="28"/>
        </w:rPr>
        <w:t xml:space="preserve"> </w:t>
      </w:r>
      <w:r w:rsidR="007A5BD1" w:rsidRPr="007A5BD1">
        <w:rPr>
          <w:sz w:val="28"/>
          <w:szCs w:val="28"/>
        </w:rPr>
        <w:t>Формирование</w:t>
      </w:r>
      <w:r w:rsidR="007A5BD1">
        <w:rPr>
          <w:sz w:val="28"/>
          <w:szCs w:val="28"/>
        </w:rPr>
        <w:t xml:space="preserve"> универсальных учебных </w:t>
      </w:r>
      <w:r w:rsidR="00953BCB">
        <w:rPr>
          <w:sz w:val="28"/>
          <w:szCs w:val="28"/>
        </w:rPr>
        <w:t>действий и</w:t>
      </w:r>
      <w:r w:rsidR="007A5BD1">
        <w:rPr>
          <w:sz w:val="28"/>
          <w:szCs w:val="28"/>
        </w:rPr>
        <w:t xml:space="preserve"> </w:t>
      </w:r>
      <w:r w:rsidR="007A5BD1" w:rsidRPr="007A5BD1">
        <w:rPr>
          <w:sz w:val="28"/>
          <w:szCs w:val="28"/>
        </w:rPr>
        <w:t>Формирование навыков, связанных с информационно-коммуникацион</w:t>
      </w:r>
      <w:r w:rsidR="007A5BD1">
        <w:rPr>
          <w:sz w:val="28"/>
          <w:szCs w:val="28"/>
        </w:rPr>
        <w:t xml:space="preserve">ными технологиями (далее - ИКТ) и </w:t>
      </w:r>
      <w:r w:rsidR="007A5BD1" w:rsidRPr="007A5BD1">
        <w:rPr>
          <w:sz w:val="28"/>
          <w:szCs w:val="28"/>
        </w:rPr>
        <w:t xml:space="preserve">Формирование мотивации к </w:t>
      </w:r>
      <w:r w:rsidR="00953BCB" w:rsidRPr="007A5BD1">
        <w:rPr>
          <w:sz w:val="28"/>
          <w:szCs w:val="28"/>
        </w:rPr>
        <w:t>обучению</w:t>
      </w:r>
      <w:r w:rsidR="00953BCB">
        <w:rPr>
          <w:sz w:val="28"/>
          <w:szCs w:val="28"/>
        </w:rPr>
        <w:t xml:space="preserve"> (</w:t>
      </w:r>
      <w:r w:rsidR="007A5BD1">
        <w:rPr>
          <w:sz w:val="28"/>
          <w:szCs w:val="28"/>
        </w:rPr>
        <w:t xml:space="preserve">про </w:t>
      </w:r>
      <w:r w:rsidR="007A5BD1" w:rsidRPr="007A5BD1">
        <w:rPr>
          <w:sz w:val="28"/>
          <w:szCs w:val="28"/>
        </w:rPr>
        <w:t xml:space="preserve">организация </w:t>
      </w:r>
      <w:r w:rsidR="007A5BD1" w:rsidRPr="007A5BD1">
        <w:rPr>
          <w:sz w:val="28"/>
          <w:szCs w:val="28"/>
        </w:rPr>
        <w:lastRenderedPageBreak/>
        <w:t>самостоятельной, исследовательской и проектной деятельности.</w:t>
      </w:r>
      <w:r w:rsidR="007A5BD1">
        <w:rPr>
          <w:sz w:val="28"/>
          <w:szCs w:val="28"/>
        </w:rPr>
        <w:t>)</w:t>
      </w:r>
      <w:r w:rsidR="007A5BD1" w:rsidRPr="007A5BD1">
        <w:rPr>
          <w:sz w:val="28"/>
          <w:szCs w:val="28"/>
        </w:rPr>
        <w:t>.</w:t>
      </w:r>
      <w:r w:rsidR="007A5BD1">
        <w:rPr>
          <w:sz w:val="28"/>
          <w:szCs w:val="28"/>
        </w:rPr>
        <w:t xml:space="preserve"> Во всем у вас должны быть дети.</w:t>
      </w:r>
    </w:p>
    <w:p w14:paraId="60E27778" w14:textId="77777777" w:rsidR="00950062" w:rsidRDefault="00C52A6A" w:rsidP="009500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если вы пишите о том, что используете ИКТ на уроках, пишем в каком месте или ключе. Не надо писать, что это все развивает, те, кто читает ваши заявления все это знают, им необходимо увидеть понимаете ли вы и как вы применяете данную технологию на уроках. </w:t>
      </w:r>
    </w:p>
    <w:p w14:paraId="40F0423C" w14:textId="2750C6AC" w:rsidR="00C52A6A" w:rsidRDefault="00C52A6A" w:rsidP="00950062">
      <w:pPr>
        <w:spacing w:line="276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Пишем о том, какие формы работы организуем на уроках. Например: </w:t>
      </w:r>
      <w:r w:rsidRPr="00C52A6A">
        <w:rPr>
          <w:color w:val="000000"/>
          <w:sz w:val="28"/>
          <w:shd w:val="clear" w:color="auto" w:fill="FFFFFF"/>
        </w:rPr>
        <w:t xml:space="preserve">фронтальную, групповую, самостоятельную, индивидуальную. Групповую организую в парах, малых группах, активно работаю с группами сменного состава. </w:t>
      </w:r>
    </w:p>
    <w:p w14:paraId="5C29C306" w14:textId="6B0E1F44" w:rsidR="00AB5D63" w:rsidRPr="00AB5D63" w:rsidRDefault="00AB5D63" w:rsidP="0047082A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ОСОБОЕ ВНИМАНИЕ УДЕЛЯЕМ СОВРЕМЕННЫМ ПЕДАГОГИЧЕСКИМ ТЕХНОЛОГИЯМ, РЕАЛИЗУЕМ ИХ В РАМКАХ НАШИХ ПРИОРИТЕТНЫХ НАПРАВЛЕНИЙ</w:t>
      </w:r>
      <w:r w:rsidR="00B517FF">
        <w:rPr>
          <w:color w:val="FF0000"/>
          <w:sz w:val="28"/>
          <w:szCs w:val="28"/>
        </w:rPr>
        <w:t>. Обязательно про ФГ, проектную и</w:t>
      </w:r>
      <w:r w:rsidR="00CE7CDE">
        <w:rPr>
          <w:color w:val="FF0000"/>
          <w:sz w:val="28"/>
          <w:szCs w:val="28"/>
        </w:rPr>
        <w:t xml:space="preserve"> исследовательскую деятельность, </w:t>
      </w:r>
      <w:proofErr w:type="spellStart"/>
      <w:r w:rsidR="00CE7CDE">
        <w:rPr>
          <w:color w:val="FF0000"/>
          <w:sz w:val="28"/>
          <w:szCs w:val="28"/>
        </w:rPr>
        <w:t>критериальное</w:t>
      </w:r>
      <w:proofErr w:type="spellEnd"/>
      <w:r w:rsidR="00CE7CDE">
        <w:rPr>
          <w:color w:val="FF0000"/>
          <w:sz w:val="28"/>
          <w:szCs w:val="28"/>
        </w:rPr>
        <w:t xml:space="preserve"> оценивание</w:t>
      </w:r>
      <w:r w:rsidR="00950062">
        <w:rPr>
          <w:color w:val="FF0000"/>
          <w:sz w:val="28"/>
          <w:szCs w:val="28"/>
        </w:rPr>
        <w:t xml:space="preserve"> </w:t>
      </w:r>
      <w:r w:rsidR="007D32AF">
        <w:rPr>
          <w:color w:val="FF0000"/>
          <w:sz w:val="28"/>
          <w:szCs w:val="28"/>
        </w:rPr>
        <w:t>(</w:t>
      </w:r>
      <w:proofErr w:type="spellStart"/>
      <w:r w:rsidR="007D32AF">
        <w:rPr>
          <w:color w:val="FF0000"/>
          <w:sz w:val="28"/>
          <w:szCs w:val="28"/>
        </w:rPr>
        <w:t>началка</w:t>
      </w:r>
      <w:proofErr w:type="spellEnd"/>
      <w:r w:rsidR="007D32AF">
        <w:rPr>
          <w:color w:val="FF0000"/>
          <w:sz w:val="28"/>
          <w:szCs w:val="28"/>
        </w:rPr>
        <w:t xml:space="preserve"> формирующее)</w:t>
      </w:r>
      <w:r w:rsidR="00CE7CDE">
        <w:rPr>
          <w:color w:val="FF0000"/>
          <w:sz w:val="28"/>
          <w:szCs w:val="28"/>
        </w:rPr>
        <w:t>.</w:t>
      </w:r>
      <w:r w:rsidR="00B517FF">
        <w:rPr>
          <w:color w:val="FF0000"/>
          <w:sz w:val="28"/>
          <w:szCs w:val="28"/>
        </w:rPr>
        <w:t xml:space="preserve"> Это тренды!</w:t>
      </w:r>
    </w:p>
    <w:p w14:paraId="492BA51B" w14:textId="77777777" w:rsidR="009C0A7E" w:rsidRPr="00AB5D63" w:rsidRDefault="006E5D12" w:rsidP="00AB5D63">
      <w:pPr>
        <w:spacing w:line="276" w:lineRule="auto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Благодаря применению описанных выше технологий и приемов в педагогической </w:t>
      </w:r>
      <w:r w:rsidR="00E5368E" w:rsidRPr="000B3307">
        <w:rPr>
          <w:color w:val="000000" w:themeColor="text1"/>
          <w:sz w:val="28"/>
          <w:szCs w:val="28"/>
        </w:rPr>
        <w:t>деятельности доби</w:t>
      </w:r>
      <w:r w:rsidR="00F02A87">
        <w:rPr>
          <w:color w:val="000000" w:themeColor="text1"/>
          <w:sz w:val="28"/>
          <w:szCs w:val="28"/>
        </w:rPr>
        <w:t>лась</w:t>
      </w:r>
      <w:r w:rsidR="00AB5D63">
        <w:rPr>
          <w:color w:val="000000" w:themeColor="text1"/>
          <w:sz w:val="28"/>
          <w:szCs w:val="28"/>
        </w:rPr>
        <w:t xml:space="preserve"> </w:t>
      </w:r>
      <w:r w:rsidR="00AB5D63">
        <w:rPr>
          <w:color w:val="FF0000"/>
          <w:sz w:val="28"/>
          <w:szCs w:val="28"/>
        </w:rPr>
        <w:t>ПРОПИСЫВАЕМ КАЧЕСТВО И УСПЕВАЕМОСТЬ. ЭТО ПРИМЕР.</w:t>
      </w:r>
    </w:p>
    <w:p w14:paraId="2A69D42D" w14:textId="77777777" w:rsidR="009C0A7E" w:rsidRDefault="009C0A7E" w:rsidP="009C0A7E">
      <w:pPr>
        <w:pStyle w:val="ConsPlusNonforma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Всероссийские проверочные работы</w:t>
      </w:r>
    </w:p>
    <w:tbl>
      <w:tblPr>
        <w:tblStyle w:val="a5"/>
        <w:tblW w:w="7878" w:type="dxa"/>
        <w:tblInd w:w="781" w:type="dxa"/>
        <w:tblLook w:val="04A0" w:firstRow="1" w:lastRow="0" w:firstColumn="1" w:lastColumn="0" w:noHBand="0" w:noVBand="1"/>
      </w:tblPr>
      <w:tblGrid>
        <w:gridCol w:w="2626"/>
        <w:gridCol w:w="2626"/>
        <w:gridCol w:w="2626"/>
      </w:tblGrid>
      <w:tr w:rsidR="009C0A7E" w14:paraId="331D931F" w14:textId="77777777" w:rsidTr="000B3A04">
        <w:trPr>
          <w:trHeight w:val="320"/>
        </w:trPr>
        <w:tc>
          <w:tcPr>
            <w:tcW w:w="2626" w:type="dxa"/>
          </w:tcPr>
          <w:p w14:paraId="38FD943F" w14:textId="77777777" w:rsidR="009C0A7E" w:rsidRDefault="009C0A7E" w:rsidP="000B3A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26" w:type="dxa"/>
          </w:tcPr>
          <w:p w14:paraId="732CFCD1" w14:textId="77777777" w:rsidR="009C0A7E" w:rsidRDefault="009C0A7E" w:rsidP="000B3A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26" w:type="dxa"/>
          </w:tcPr>
          <w:p w14:paraId="1FEBC627" w14:textId="77777777" w:rsidR="009C0A7E" w:rsidRDefault="009C0A7E" w:rsidP="000B3A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950062" w14:paraId="04140ADE" w14:textId="77777777" w:rsidTr="000B3A04">
        <w:trPr>
          <w:trHeight w:val="308"/>
        </w:trPr>
        <w:tc>
          <w:tcPr>
            <w:tcW w:w="2626" w:type="dxa"/>
          </w:tcPr>
          <w:p w14:paraId="10A1D4A5" w14:textId="22B47F60" w:rsidR="00950062" w:rsidRPr="00335C77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2023 уч. год</w:t>
            </w:r>
          </w:p>
        </w:tc>
        <w:tc>
          <w:tcPr>
            <w:tcW w:w="2626" w:type="dxa"/>
          </w:tcPr>
          <w:p w14:paraId="2B678340" w14:textId="77777777" w:rsidR="00950062" w:rsidRPr="00335C77" w:rsidRDefault="00950062" w:rsidP="009500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26" w:type="dxa"/>
          </w:tcPr>
          <w:p w14:paraId="3D2308C4" w14:textId="77777777" w:rsidR="00950062" w:rsidRDefault="00950062" w:rsidP="009500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950062" w14:paraId="12F5B075" w14:textId="77777777" w:rsidTr="000B3A04">
        <w:trPr>
          <w:trHeight w:val="320"/>
        </w:trPr>
        <w:tc>
          <w:tcPr>
            <w:tcW w:w="2626" w:type="dxa"/>
          </w:tcPr>
          <w:p w14:paraId="0FF19AF4" w14:textId="406FECAA" w:rsidR="00950062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2024 уч. год</w:t>
            </w:r>
          </w:p>
        </w:tc>
        <w:tc>
          <w:tcPr>
            <w:tcW w:w="2626" w:type="dxa"/>
          </w:tcPr>
          <w:p w14:paraId="42D22DE0" w14:textId="77777777" w:rsidR="00950062" w:rsidRDefault="00950062" w:rsidP="009500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26" w:type="dxa"/>
          </w:tcPr>
          <w:p w14:paraId="1436BCCD" w14:textId="77777777" w:rsidR="00950062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950062" w14:paraId="2101000F" w14:textId="77777777" w:rsidTr="000B3A04">
        <w:trPr>
          <w:trHeight w:val="308"/>
        </w:trPr>
        <w:tc>
          <w:tcPr>
            <w:tcW w:w="2626" w:type="dxa"/>
          </w:tcPr>
          <w:p w14:paraId="767F43E1" w14:textId="72E63B97" w:rsidR="00950062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2025 уч. год</w:t>
            </w:r>
          </w:p>
        </w:tc>
        <w:tc>
          <w:tcPr>
            <w:tcW w:w="2626" w:type="dxa"/>
          </w:tcPr>
          <w:p w14:paraId="0B5C049B" w14:textId="77777777" w:rsidR="00950062" w:rsidRDefault="00950062" w:rsidP="009500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26" w:type="dxa"/>
          </w:tcPr>
          <w:p w14:paraId="64295725" w14:textId="77777777" w:rsidR="00950062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</w:tbl>
    <w:p w14:paraId="3E6BFC37" w14:textId="77777777" w:rsidR="009C0A7E" w:rsidRDefault="009C0A7E" w:rsidP="009C0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C77">
        <w:rPr>
          <w:rFonts w:ascii="Times New Roman" w:hAnsi="Times New Roman" w:cs="Times New Roman"/>
          <w:sz w:val="28"/>
          <w:szCs w:val="28"/>
        </w:rPr>
        <w:t>Краевые диагностические работы</w:t>
      </w:r>
    </w:p>
    <w:tbl>
      <w:tblPr>
        <w:tblStyle w:val="a5"/>
        <w:tblW w:w="7878" w:type="dxa"/>
        <w:tblInd w:w="781" w:type="dxa"/>
        <w:tblLook w:val="04A0" w:firstRow="1" w:lastRow="0" w:firstColumn="1" w:lastColumn="0" w:noHBand="0" w:noVBand="1"/>
      </w:tblPr>
      <w:tblGrid>
        <w:gridCol w:w="2626"/>
        <w:gridCol w:w="2626"/>
        <w:gridCol w:w="2626"/>
      </w:tblGrid>
      <w:tr w:rsidR="009C0A7E" w14:paraId="473B4EF1" w14:textId="77777777" w:rsidTr="000B3A04">
        <w:trPr>
          <w:trHeight w:val="320"/>
        </w:trPr>
        <w:tc>
          <w:tcPr>
            <w:tcW w:w="2626" w:type="dxa"/>
          </w:tcPr>
          <w:p w14:paraId="4FB7AFBC" w14:textId="77777777" w:rsidR="009C0A7E" w:rsidRDefault="009C0A7E" w:rsidP="000B3A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26" w:type="dxa"/>
          </w:tcPr>
          <w:p w14:paraId="54DD8C66" w14:textId="77777777" w:rsidR="009C0A7E" w:rsidRDefault="009C0A7E" w:rsidP="000B3A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26" w:type="dxa"/>
          </w:tcPr>
          <w:p w14:paraId="525FFB5F" w14:textId="77777777" w:rsidR="009C0A7E" w:rsidRDefault="009C0A7E" w:rsidP="000B3A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950062" w14:paraId="394AD268" w14:textId="77777777" w:rsidTr="000B3A04">
        <w:trPr>
          <w:trHeight w:val="308"/>
        </w:trPr>
        <w:tc>
          <w:tcPr>
            <w:tcW w:w="2626" w:type="dxa"/>
          </w:tcPr>
          <w:p w14:paraId="49504ED0" w14:textId="56C2479F" w:rsidR="00950062" w:rsidRPr="00335C77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2023 уч. год</w:t>
            </w:r>
          </w:p>
        </w:tc>
        <w:tc>
          <w:tcPr>
            <w:tcW w:w="2626" w:type="dxa"/>
          </w:tcPr>
          <w:p w14:paraId="28EC648B" w14:textId="77777777" w:rsidR="00950062" w:rsidRPr="00335C77" w:rsidRDefault="00950062" w:rsidP="009500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626" w:type="dxa"/>
          </w:tcPr>
          <w:p w14:paraId="0FDA0051" w14:textId="77777777" w:rsidR="00950062" w:rsidRDefault="00950062" w:rsidP="009500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  <w:tr w:rsidR="00950062" w14:paraId="6D923825" w14:textId="77777777" w:rsidTr="000B3A04">
        <w:trPr>
          <w:trHeight w:val="320"/>
        </w:trPr>
        <w:tc>
          <w:tcPr>
            <w:tcW w:w="2626" w:type="dxa"/>
          </w:tcPr>
          <w:p w14:paraId="0676B55A" w14:textId="70F99F05" w:rsidR="00950062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2024 уч. год</w:t>
            </w:r>
          </w:p>
        </w:tc>
        <w:tc>
          <w:tcPr>
            <w:tcW w:w="2626" w:type="dxa"/>
          </w:tcPr>
          <w:p w14:paraId="131801CF" w14:textId="77777777" w:rsidR="00950062" w:rsidRDefault="00950062" w:rsidP="009500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проект</w:t>
            </w:r>
          </w:p>
        </w:tc>
        <w:tc>
          <w:tcPr>
            <w:tcW w:w="2626" w:type="dxa"/>
          </w:tcPr>
          <w:p w14:paraId="1B0A19F3" w14:textId="77777777" w:rsidR="00950062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950062" w14:paraId="2D2F8CE6" w14:textId="77777777" w:rsidTr="000B3A04">
        <w:trPr>
          <w:trHeight w:val="320"/>
        </w:trPr>
        <w:tc>
          <w:tcPr>
            <w:tcW w:w="2626" w:type="dxa"/>
          </w:tcPr>
          <w:p w14:paraId="370883C2" w14:textId="33567BD4" w:rsidR="00950062" w:rsidRPr="00335C77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2025 уч. год</w:t>
            </w:r>
          </w:p>
        </w:tc>
        <w:tc>
          <w:tcPr>
            <w:tcW w:w="2626" w:type="dxa"/>
          </w:tcPr>
          <w:p w14:paraId="5CB38723" w14:textId="77777777" w:rsidR="00950062" w:rsidRDefault="00950062" w:rsidP="009500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14:paraId="6E542580" w14:textId="77777777" w:rsidR="00950062" w:rsidRDefault="00950062" w:rsidP="009500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0DE7A" w14:textId="77777777" w:rsidR="00157C20" w:rsidRDefault="00AB5D63" w:rsidP="009C0A7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ar-SA"/>
        </w:rPr>
        <w:t xml:space="preserve">ВНЕУРОЧНАЯ ДЕЯТЕЛЬНОСТЬ + РЕЗУЛЬТАТЫ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16"/>
        <w:gridCol w:w="3547"/>
        <w:gridCol w:w="1063"/>
        <w:gridCol w:w="2234"/>
        <w:gridCol w:w="1385"/>
      </w:tblGrid>
      <w:tr w:rsidR="00CE7CDE" w:rsidRPr="003A13EE" w14:paraId="4843C34D" w14:textId="77777777" w:rsidTr="00403E93">
        <w:trPr>
          <w:trHeight w:val="631"/>
        </w:trPr>
        <w:tc>
          <w:tcPr>
            <w:tcW w:w="597" w:type="pct"/>
          </w:tcPr>
          <w:p w14:paraId="73E3ABAF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Период</w:t>
            </w:r>
          </w:p>
        </w:tc>
        <w:tc>
          <w:tcPr>
            <w:tcW w:w="1898" w:type="pct"/>
          </w:tcPr>
          <w:p w14:paraId="003E4FB7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Название</w:t>
            </w:r>
          </w:p>
          <w:p w14:paraId="7184CBC3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конкурса</w:t>
            </w:r>
          </w:p>
        </w:tc>
        <w:tc>
          <w:tcPr>
            <w:tcW w:w="569" w:type="pct"/>
          </w:tcPr>
          <w:p w14:paraId="0E89DF19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195" w:type="pct"/>
          </w:tcPr>
          <w:p w14:paraId="5A40691E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Уровень</w:t>
            </w:r>
          </w:p>
        </w:tc>
        <w:tc>
          <w:tcPr>
            <w:tcW w:w="741" w:type="pct"/>
          </w:tcPr>
          <w:p w14:paraId="740D9616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Результат</w:t>
            </w:r>
          </w:p>
        </w:tc>
      </w:tr>
      <w:tr w:rsidR="00CE7CDE" w:rsidRPr="003A13EE" w14:paraId="4F57CCBC" w14:textId="77777777" w:rsidTr="00403E93">
        <w:trPr>
          <w:trHeight w:val="1879"/>
        </w:trPr>
        <w:tc>
          <w:tcPr>
            <w:tcW w:w="597" w:type="pct"/>
          </w:tcPr>
          <w:p w14:paraId="6AA83DCE" w14:textId="5801091F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20</w:t>
            </w:r>
            <w:r w:rsidR="00950062">
              <w:rPr>
                <w:color w:val="FF0000"/>
                <w:sz w:val="28"/>
                <w:szCs w:val="28"/>
              </w:rPr>
              <w:t>22</w:t>
            </w:r>
            <w:r w:rsidRPr="00AB5D63">
              <w:rPr>
                <w:color w:val="FF0000"/>
                <w:sz w:val="28"/>
                <w:szCs w:val="28"/>
              </w:rPr>
              <w:t xml:space="preserve"> г.</w:t>
            </w:r>
          </w:p>
          <w:p w14:paraId="53580A0F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898" w:type="pct"/>
          </w:tcPr>
          <w:p w14:paraId="7386D5CF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Городской конкурса проектно-исследовательских работ художественной направленности «Творческий потенциал Норильска»</w:t>
            </w:r>
          </w:p>
        </w:tc>
        <w:tc>
          <w:tcPr>
            <w:tcW w:w="569" w:type="pct"/>
          </w:tcPr>
          <w:p w14:paraId="16C569C7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95" w:type="pct"/>
          </w:tcPr>
          <w:p w14:paraId="2E77A946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741" w:type="pct"/>
          </w:tcPr>
          <w:p w14:paraId="3FA59BD3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Призёр</w:t>
            </w:r>
          </w:p>
        </w:tc>
      </w:tr>
      <w:tr w:rsidR="00CE7CDE" w:rsidRPr="003A13EE" w14:paraId="74EABE90" w14:textId="77777777" w:rsidTr="00403E93">
        <w:trPr>
          <w:trHeight w:val="308"/>
        </w:trPr>
        <w:tc>
          <w:tcPr>
            <w:tcW w:w="597" w:type="pct"/>
          </w:tcPr>
          <w:p w14:paraId="76563564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pct"/>
          </w:tcPr>
          <w:p w14:paraId="644B2926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</w:tcPr>
          <w:p w14:paraId="32767F55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pct"/>
          </w:tcPr>
          <w:p w14:paraId="06FFA245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</w:tcPr>
          <w:p w14:paraId="1800E1FF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9D8CBA" w14:textId="77777777" w:rsidR="009C0A7E" w:rsidRDefault="00157C20" w:rsidP="009C0A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Развиваю творческий потенциал</w:t>
      </w:r>
      <w:r w:rsidR="009C0A7E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 реализации </w:t>
      </w:r>
      <w:r w:rsidR="00836C8A">
        <w:rPr>
          <w:sz w:val="28"/>
          <w:szCs w:val="28"/>
        </w:rPr>
        <w:t>возможностей,</w:t>
      </w:r>
      <w:r>
        <w:rPr>
          <w:sz w:val="28"/>
          <w:szCs w:val="28"/>
        </w:rPr>
        <w:t xml:space="preserve"> обучающихся через театрализацию, инсценировки, </w:t>
      </w:r>
      <w:r w:rsidR="009C0A7E">
        <w:rPr>
          <w:sz w:val="28"/>
          <w:szCs w:val="28"/>
        </w:rPr>
        <w:t>участие в конкурсах творческого направления: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49"/>
        <w:gridCol w:w="3142"/>
        <w:gridCol w:w="1372"/>
        <w:gridCol w:w="2234"/>
        <w:gridCol w:w="1448"/>
      </w:tblGrid>
      <w:tr w:rsidR="00CE7CDE" w:rsidRPr="003A13EE" w14:paraId="226426D1" w14:textId="77777777" w:rsidTr="00403E93">
        <w:trPr>
          <w:trHeight w:val="613"/>
        </w:trPr>
        <w:tc>
          <w:tcPr>
            <w:tcW w:w="615" w:type="pct"/>
          </w:tcPr>
          <w:p w14:paraId="732CA37E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Период</w:t>
            </w:r>
          </w:p>
        </w:tc>
        <w:tc>
          <w:tcPr>
            <w:tcW w:w="1681" w:type="pct"/>
          </w:tcPr>
          <w:p w14:paraId="12891695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Название</w:t>
            </w:r>
          </w:p>
          <w:p w14:paraId="303404B5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конкурса</w:t>
            </w:r>
          </w:p>
        </w:tc>
        <w:tc>
          <w:tcPr>
            <w:tcW w:w="734" w:type="pct"/>
          </w:tcPr>
          <w:p w14:paraId="56A55E88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195" w:type="pct"/>
          </w:tcPr>
          <w:p w14:paraId="21286BE3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Уровень</w:t>
            </w:r>
          </w:p>
        </w:tc>
        <w:tc>
          <w:tcPr>
            <w:tcW w:w="775" w:type="pct"/>
          </w:tcPr>
          <w:p w14:paraId="26BFAD32" w14:textId="77777777" w:rsidR="00CE7CDE" w:rsidRPr="003A13EE" w:rsidRDefault="00CE7CDE" w:rsidP="000B3A04">
            <w:pPr>
              <w:jc w:val="center"/>
              <w:rPr>
                <w:sz w:val="28"/>
                <w:szCs w:val="28"/>
              </w:rPr>
            </w:pPr>
            <w:r w:rsidRPr="003A13EE">
              <w:rPr>
                <w:sz w:val="28"/>
                <w:szCs w:val="28"/>
              </w:rPr>
              <w:t>Результат</w:t>
            </w:r>
          </w:p>
        </w:tc>
      </w:tr>
      <w:tr w:rsidR="00CE7CDE" w:rsidRPr="003A13EE" w14:paraId="793DF9A9" w14:textId="77777777" w:rsidTr="00950062">
        <w:trPr>
          <w:trHeight w:val="1060"/>
        </w:trPr>
        <w:tc>
          <w:tcPr>
            <w:tcW w:w="615" w:type="pct"/>
          </w:tcPr>
          <w:p w14:paraId="7731D69F" w14:textId="2B63901C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20</w:t>
            </w:r>
            <w:r w:rsidR="00950062"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1681" w:type="pct"/>
          </w:tcPr>
          <w:p w14:paraId="4E038287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Городской конкурс рисунков «Весенняя мозаика»</w:t>
            </w:r>
          </w:p>
        </w:tc>
        <w:tc>
          <w:tcPr>
            <w:tcW w:w="734" w:type="pct"/>
          </w:tcPr>
          <w:p w14:paraId="77B35D1E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95" w:type="pct"/>
          </w:tcPr>
          <w:p w14:paraId="37082D34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775" w:type="pct"/>
          </w:tcPr>
          <w:p w14:paraId="4FBAED8B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1 место</w:t>
            </w:r>
          </w:p>
          <w:p w14:paraId="5137DC8A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2 место</w:t>
            </w:r>
          </w:p>
          <w:p w14:paraId="17CB9C75" w14:textId="77777777" w:rsidR="00CE7CDE" w:rsidRPr="00AB5D63" w:rsidRDefault="00CE7CDE" w:rsidP="000B3A04">
            <w:pPr>
              <w:jc w:val="center"/>
              <w:rPr>
                <w:color w:val="FF0000"/>
                <w:sz w:val="28"/>
                <w:szCs w:val="28"/>
              </w:rPr>
            </w:pPr>
            <w:r w:rsidRPr="00AB5D63">
              <w:rPr>
                <w:color w:val="FF0000"/>
                <w:sz w:val="28"/>
                <w:szCs w:val="28"/>
              </w:rPr>
              <w:t>3 место</w:t>
            </w:r>
          </w:p>
        </w:tc>
      </w:tr>
      <w:tr w:rsidR="00CE7CDE" w:rsidRPr="003A13EE" w14:paraId="5D2472F3" w14:textId="77777777" w:rsidTr="00403E93">
        <w:trPr>
          <w:trHeight w:val="299"/>
        </w:trPr>
        <w:tc>
          <w:tcPr>
            <w:tcW w:w="615" w:type="pct"/>
          </w:tcPr>
          <w:p w14:paraId="599FBB55" w14:textId="77777777" w:rsidR="00CE7CD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pct"/>
          </w:tcPr>
          <w:p w14:paraId="5FE29E4B" w14:textId="77777777" w:rsidR="00CE7CD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14:paraId="13DF8B1A" w14:textId="77777777" w:rsidR="00CE7CD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pct"/>
          </w:tcPr>
          <w:p w14:paraId="01E80E7C" w14:textId="77777777" w:rsidR="00CE7CD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14:paraId="3E805AB4" w14:textId="77777777" w:rsidR="00CE7CDE" w:rsidRDefault="00CE7CDE" w:rsidP="000B3A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D651AE" w14:textId="77777777" w:rsidR="00950062" w:rsidRDefault="00CE7CDE" w:rsidP="00950062">
      <w:pPr>
        <w:pStyle w:val="prs-noveltyLTTitel"/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При написании результатов, если мероприятие разноуровневое и результаты тоже, пишем какой уровень.</w:t>
      </w:r>
    </w:p>
    <w:p w14:paraId="3C0D35FA" w14:textId="77777777" w:rsidR="00950062" w:rsidRDefault="007A5BD1" w:rsidP="00950062">
      <w:pPr>
        <w:pStyle w:val="prs-noveltyLTTitel"/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Для осуществления </w:t>
      </w:r>
      <w:r w:rsidRPr="007A5BD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анализ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</w:t>
      </w:r>
      <w:r w:rsidRPr="007A5BD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эффективности учебных занятий и подходов к обучению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использую…….</w:t>
      </w:r>
    </w:p>
    <w:p w14:paraId="13CFB68E" w14:textId="77777777" w:rsidR="00950062" w:rsidRDefault="007A5BD1" w:rsidP="00950062">
      <w:pPr>
        <w:pStyle w:val="prs-noveltyLTTitel"/>
        <w:spacing w:line="276" w:lineRule="auto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Для осуществления</w:t>
      </w:r>
      <w:r w:rsidRPr="007A5BD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контроля и оценки учебных достижений, текущих и итоговых результатов освоения основной образовательной программы обучающимися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в системе использую и здесь пишем о </w:t>
      </w:r>
      <w:r>
        <w:rPr>
          <w:b w:val="0"/>
          <w:i w:val="0"/>
          <w:color w:val="000000" w:themeColor="text1"/>
          <w:sz w:val="28"/>
          <w:szCs w:val="28"/>
        </w:rPr>
        <w:t>формировании</w:t>
      </w:r>
      <w:r w:rsidRPr="007A5BD1">
        <w:rPr>
          <w:b w:val="0"/>
          <w:i w:val="0"/>
          <w:color w:val="000000" w:themeColor="text1"/>
          <w:sz w:val="28"/>
          <w:szCs w:val="28"/>
        </w:rPr>
        <w:t xml:space="preserve"> мотивации к обучению через организацию оценочной деятельности, в том числе применяя поддерживающее</w:t>
      </w:r>
      <w:r w:rsidR="00950062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7A5BD1">
        <w:rPr>
          <w:b w:val="0"/>
          <w:i w:val="0"/>
          <w:color w:val="000000" w:themeColor="text1"/>
          <w:sz w:val="28"/>
          <w:szCs w:val="28"/>
        </w:rPr>
        <w:t>/ формирующее</w:t>
      </w:r>
      <w:r w:rsidR="00950062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7A5BD1">
        <w:rPr>
          <w:b w:val="0"/>
          <w:i w:val="0"/>
          <w:color w:val="000000" w:themeColor="text1"/>
          <w:sz w:val="28"/>
          <w:szCs w:val="28"/>
        </w:rPr>
        <w:t xml:space="preserve">/ </w:t>
      </w:r>
      <w:proofErr w:type="spellStart"/>
      <w:r w:rsidRPr="007A5BD1">
        <w:rPr>
          <w:b w:val="0"/>
          <w:i w:val="0"/>
          <w:color w:val="000000" w:themeColor="text1"/>
          <w:sz w:val="28"/>
          <w:szCs w:val="28"/>
        </w:rPr>
        <w:t>критериальное</w:t>
      </w:r>
      <w:proofErr w:type="spellEnd"/>
      <w:r w:rsidRPr="007A5BD1">
        <w:rPr>
          <w:b w:val="0"/>
          <w:i w:val="0"/>
          <w:color w:val="000000" w:themeColor="text1"/>
          <w:sz w:val="28"/>
          <w:szCs w:val="28"/>
        </w:rPr>
        <w:t xml:space="preserve"> оценивание.</w:t>
      </w:r>
    </w:p>
    <w:p w14:paraId="64226AF5" w14:textId="77777777" w:rsidR="00950062" w:rsidRDefault="007A5BD1" w:rsidP="00950062">
      <w:pPr>
        <w:pStyle w:val="prs-noveltyLTTitel"/>
        <w:spacing w:line="276" w:lineRule="auto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В зависимости от того, в какой мы школе. </w:t>
      </w:r>
    </w:p>
    <w:p w14:paraId="648721BC" w14:textId="39ED94A3" w:rsidR="007A5BD1" w:rsidRDefault="007A5BD1" w:rsidP="00950062">
      <w:pPr>
        <w:pStyle w:val="prs-noveltyLTTite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B3307">
        <w:rPr>
          <w:color w:val="000000" w:themeColor="text1"/>
          <w:sz w:val="28"/>
          <w:szCs w:val="28"/>
        </w:rPr>
        <w:t xml:space="preserve">В рамках </w:t>
      </w:r>
      <w:r w:rsidRPr="00AB5D63">
        <w:rPr>
          <w:color w:val="FF0000"/>
          <w:sz w:val="28"/>
          <w:szCs w:val="28"/>
        </w:rPr>
        <w:t>воспитательной деятельности ЧТО ДЕЛАЕМ?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kern w:val="1"/>
          <w:sz w:val="28"/>
          <w:szCs w:val="28"/>
          <w:lang w:eastAsia="ar-SA"/>
        </w:rPr>
        <w:t>Являюсь классным руководителем…</w:t>
      </w:r>
      <w:r w:rsidR="00950062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Где с детьми участвуем, обязательно пишем про привлечение родителей. Прописываем мероприятия где родители и дети активные участники и организаторы. С точки зрения воспитания вместе с детьми или дети разрабатывают, организуют, проводят и т.д. Пишем об участии в школьных и других уровневых мероприятиях. </w:t>
      </w:r>
      <w:r w:rsidRPr="007A5BD1">
        <w:rPr>
          <w:color w:val="000000" w:themeColor="text1"/>
          <w:sz w:val="28"/>
          <w:szCs w:val="28"/>
        </w:rPr>
        <w:t>Участие в проведении общешкольных дел, профилактических и профориентационных событий и реализации календарного плана воспитательной работы.</w:t>
      </w:r>
      <w:r>
        <w:rPr>
          <w:color w:val="000000" w:themeColor="text1"/>
          <w:sz w:val="28"/>
          <w:szCs w:val="28"/>
        </w:rPr>
        <w:t xml:space="preserve"> </w:t>
      </w:r>
      <w:r w:rsidRPr="007A5BD1">
        <w:rPr>
          <w:color w:val="000000" w:themeColor="text1"/>
          <w:sz w:val="28"/>
          <w:szCs w:val="28"/>
        </w:rPr>
        <w:t>Участие в деятельности ученических органов самоуправления, детских общественных организаций, мероприятиях социального партнерства и/или участие в реализации направлений воспитательной программы.</w:t>
      </w:r>
      <w:r>
        <w:rPr>
          <w:color w:val="000000" w:themeColor="text1"/>
          <w:sz w:val="28"/>
          <w:szCs w:val="28"/>
        </w:rPr>
        <w:t xml:space="preserve"> </w:t>
      </w:r>
      <w:r w:rsidRPr="007A5BD1">
        <w:rPr>
          <w:color w:val="000000" w:themeColor="text1"/>
          <w:sz w:val="28"/>
          <w:szCs w:val="28"/>
        </w:rPr>
        <w:t>Осуществление просветительской деятельности с родителями (законными представителями).</w:t>
      </w:r>
      <w:r>
        <w:rPr>
          <w:color w:val="000000" w:themeColor="text1"/>
          <w:sz w:val="28"/>
          <w:szCs w:val="28"/>
        </w:rPr>
        <w:t xml:space="preserve"> Больше пишем про то как вы строите работу так, что дети это разрабатывают, готовят и реализуют. </w:t>
      </w:r>
    </w:p>
    <w:p w14:paraId="3E14F482" w14:textId="77777777" w:rsidR="007D7CCA" w:rsidRDefault="007A5BD1" w:rsidP="007D7CCA">
      <w:pPr>
        <w:spacing w:line="276" w:lineRule="auto"/>
        <w:ind w:firstLine="709"/>
        <w:jc w:val="both"/>
        <w:rPr>
          <w:sz w:val="28"/>
          <w:szCs w:val="28"/>
        </w:rPr>
      </w:pPr>
      <w:r w:rsidRPr="00AB5D63">
        <w:rPr>
          <w:color w:val="FF0000"/>
          <w:sz w:val="28"/>
          <w:szCs w:val="28"/>
        </w:rPr>
        <w:t>В рамках профориентационного направления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ЧТО ДЕЛАЕМ? </w:t>
      </w:r>
      <w:r w:rsidRPr="00CE7CDE">
        <w:rPr>
          <w:sz w:val="28"/>
          <w:szCs w:val="28"/>
        </w:rPr>
        <w:t xml:space="preserve">Здесь пишем про проекты </w:t>
      </w:r>
      <w:proofErr w:type="spellStart"/>
      <w:r w:rsidRPr="00CE7CDE">
        <w:rPr>
          <w:sz w:val="28"/>
          <w:szCs w:val="28"/>
        </w:rPr>
        <w:t>проориентационной</w:t>
      </w:r>
      <w:proofErr w:type="spellEnd"/>
      <w:r w:rsidRPr="00CE7CDE">
        <w:rPr>
          <w:sz w:val="28"/>
          <w:szCs w:val="28"/>
        </w:rPr>
        <w:t xml:space="preserve"> направленности, про </w:t>
      </w:r>
      <w:proofErr w:type="gramStart"/>
      <w:r w:rsidRPr="00CE7CDE">
        <w:rPr>
          <w:sz w:val="28"/>
          <w:szCs w:val="28"/>
        </w:rPr>
        <w:t>то</w:t>
      </w:r>
      <w:proofErr w:type="gramEnd"/>
      <w:r w:rsidRPr="00CE7CDE">
        <w:rPr>
          <w:sz w:val="28"/>
          <w:szCs w:val="28"/>
        </w:rPr>
        <w:t xml:space="preserve"> где берете материалы, какие формы работы в этом направлении организуете.</w:t>
      </w:r>
    </w:p>
    <w:p w14:paraId="627DEE6D" w14:textId="4275D90F" w:rsidR="00CE7CDE" w:rsidRDefault="00CE7CDE" w:rsidP="007D7CCA">
      <w:pPr>
        <w:spacing w:line="276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Внеурочную деятельность организую …… </w:t>
      </w:r>
      <w:r w:rsidR="007A5BD1">
        <w:rPr>
          <w:color w:val="000000" w:themeColor="text1"/>
          <w:sz w:val="28"/>
          <w:szCs w:val="28"/>
        </w:rPr>
        <w:t xml:space="preserve">Мною разработана программа …… </w:t>
      </w:r>
      <w:r>
        <w:rPr>
          <w:color w:val="000000" w:themeColor="text1"/>
          <w:sz w:val="28"/>
          <w:szCs w:val="28"/>
        </w:rPr>
        <w:t>Что делаем в рамках</w:t>
      </w:r>
      <w:r w:rsidR="007A5BD1">
        <w:rPr>
          <w:color w:val="000000" w:themeColor="text1"/>
          <w:sz w:val="28"/>
          <w:szCs w:val="28"/>
        </w:rPr>
        <w:t xml:space="preserve"> этой деятельности. Прописываем результаты. Можно также таблицей как выше.</w:t>
      </w:r>
    </w:p>
    <w:p w14:paraId="577BB3E0" w14:textId="77777777" w:rsidR="007D7CCA" w:rsidRDefault="00A5501D" w:rsidP="007D7CCA">
      <w:pPr>
        <w:pStyle w:val="prs-noveltyLTTitel"/>
        <w:spacing w:line="276" w:lineRule="auto"/>
        <w:jc w:val="both"/>
        <w:rPr>
          <w:rFonts w:ascii="Times New Roman" w:hAnsi="Times New Roman"/>
          <w:b w:val="0"/>
          <w:i w:val="0"/>
          <w:color w:val="000000"/>
          <w:spacing w:val="-1"/>
          <w:sz w:val="28"/>
          <w:szCs w:val="28"/>
        </w:rPr>
      </w:pPr>
      <w:r w:rsidRPr="000B330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 xml:space="preserve">Важным в своей педагогической работе считаю </w:t>
      </w:r>
      <w:r w:rsidRPr="00AB5D63">
        <w:rPr>
          <w:rFonts w:ascii="Times New Roman" w:hAnsi="Times New Roman" w:cs="Times New Roman"/>
          <w:i w:val="0"/>
          <w:color w:val="FF0000"/>
          <w:sz w:val="28"/>
          <w:szCs w:val="28"/>
        </w:rPr>
        <w:t>сохранение здоровья детей</w:t>
      </w:r>
      <w:r w:rsidRPr="000B330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 формирование у обучающихся</w:t>
      </w:r>
      <w:r w:rsidR="00CE7CDE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…..</w:t>
      </w:r>
      <w:r w:rsidR="00D15480">
        <w:rPr>
          <w:rFonts w:ascii="Times New Roman" w:hAnsi="Times New Roman"/>
          <w:b w:val="0"/>
          <w:i w:val="0"/>
          <w:color w:val="000000"/>
          <w:spacing w:val="-1"/>
          <w:sz w:val="28"/>
          <w:szCs w:val="28"/>
        </w:rPr>
        <w:t xml:space="preserve">. </w:t>
      </w:r>
    </w:p>
    <w:p w14:paraId="4E51C507" w14:textId="77777777" w:rsidR="007D7CCA" w:rsidRDefault="00E5368E" w:rsidP="007D7CCA">
      <w:pPr>
        <w:pStyle w:val="prs-noveltyLTTitel"/>
        <w:spacing w:line="276" w:lineRule="auto"/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0B3307">
        <w:rPr>
          <w:color w:val="000000" w:themeColor="text1"/>
          <w:kern w:val="1"/>
          <w:sz w:val="28"/>
          <w:szCs w:val="28"/>
          <w:lang w:eastAsia="ar-SA"/>
        </w:rPr>
        <w:t xml:space="preserve">В отношениях с обучающимися, коллегами и родителями придерживаюсь демократического стиля </w:t>
      </w:r>
      <w:r w:rsidR="00A5501D" w:rsidRPr="000B3307">
        <w:rPr>
          <w:color w:val="000000" w:themeColor="text1"/>
          <w:kern w:val="1"/>
          <w:sz w:val="28"/>
          <w:szCs w:val="28"/>
          <w:lang w:eastAsia="ar-SA"/>
        </w:rPr>
        <w:t>общения, принципов</w:t>
      </w:r>
      <w:r w:rsidRPr="000B3307">
        <w:rPr>
          <w:color w:val="000000" w:themeColor="text1"/>
          <w:kern w:val="1"/>
          <w:sz w:val="28"/>
          <w:szCs w:val="28"/>
          <w:lang w:eastAsia="ar-SA"/>
        </w:rPr>
        <w:t xml:space="preserve"> гуманизма. Создаю благоприятный психологический климат.</w:t>
      </w:r>
      <w:r w:rsidR="00A5501D" w:rsidRPr="000B3307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0B3307">
        <w:rPr>
          <w:color w:val="000000" w:themeColor="text1"/>
          <w:kern w:val="1"/>
          <w:sz w:val="28"/>
          <w:szCs w:val="28"/>
          <w:lang w:eastAsia="ar-SA"/>
        </w:rPr>
        <w:t xml:space="preserve">Работа с родителями включает два основных блока: повышение их психолого-педагогических знаний </w:t>
      </w:r>
      <w:r w:rsidR="00A5501D" w:rsidRPr="000B3307">
        <w:rPr>
          <w:color w:val="000000" w:themeColor="text1"/>
          <w:kern w:val="1"/>
          <w:sz w:val="28"/>
          <w:szCs w:val="28"/>
          <w:lang w:eastAsia="ar-SA"/>
        </w:rPr>
        <w:t>и вовлеченность</w:t>
      </w:r>
      <w:r w:rsidRPr="000B3307">
        <w:rPr>
          <w:color w:val="000000" w:themeColor="text1"/>
          <w:kern w:val="1"/>
          <w:sz w:val="28"/>
          <w:szCs w:val="28"/>
          <w:lang w:eastAsia="ar-SA"/>
        </w:rPr>
        <w:t xml:space="preserve"> в учебно-</w:t>
      </w:r>
      <w:r w:rsidR="00A5501D" w:rsidRPr="000B3307">
        <w:rPr>
          <w:color w:val="000000" w:themeColor="text1"/>
          <w:kern w:val="1"/>
          <w:sz w:val="28"/>
          <w:szCs w:val="28"/>
          <w:lang w:eastAsia="ar-SA"/>
        </w:rPr>
        <w:t>воспитательный процесс</w:t>
      </w:r>
      <w:r w:rsidRPr="000B3307">
        <w:rPr>
          <w:color w:val="000000" w:themeColor="text1"/>
          <w:kern w:val="1"/>
          <w:sz w:val="28"/>
          <w:szCs w:val="28"/>
          <w:lang w:eastAsia="ar-SA"/>
        </w:rPr>
        <w:t xml:space="preserve">. Родителей приглашаю на внеклассные мероприятия, где они становятся не только зрителями, но активными участниками. </w:t>
      </w:r>
    </w:p>
    <w:p w14:paraId="26C2517D" w14:textId="6E7D0C67" w:rsidR="00C52A6A" w:rsidRPr="007D7CCA" w:rsidRDefault="00C52A6A" w:rsidP="007D7CCA">
      <w:pPr>
        <w:pStyle w:val="prs-noveltyLTTitel"/>
        <w:spacing w:line="276" w:lineRule="auto"/>
        <w:ind w:firstLine="709"/>
        <w:jc w:val="both"/>
        <w:rPr>
          <w:b w:val="0"/>
          <w:bCs w:val="0"/>
          <w:i w:val="0"/>
          <w:iCs w:val="0"/>
          <w:color w:val="000000" w:themeColor="text1"/>
          <w:kern w:val="1"/>
          <w:sz w:val="28"/>
          <w:szCs w:val="28"/>
          <w:lang w:eastAsia="ar-SA"/>
        </w:rPr>
      </w:pPr>
      <w:r w:rsidRPr="007D7CCA">
        <w:rPr>
          <w:b w:val="0"/>
          <w:bCs w:val="0"/>
          <w:i w:val="0"/>
          <w:iCs w:val="0"/>
          <w:color w:val="000000" w:themeColor="text1"/>
          <w:kern w:val="1"/>
          <w:sz w:val="28"/>
          <w:szCs w:val="28"/>
          <w:lang w:eastAsia="ar-SA"/>
        </w:rPr>
        <w:t>Дальше пишем про себя.</w:t>
      </w:r>
      <w:r w:rsidR="007A5BD1" w:rsidRPr="007D7CCA">
        <w:rPr>
          <w:b w:val="0"/>
          <w:bCs w:val="0"/>
          <w:i w:val="0"/>
          <w:iCs w:val="0"/>
          <w:color w:val="000000" w:themeColor="text1"/>
          <w:kern w:val="1"/>
          <w:sz w:val="28"/>
          <w:szCs w:val="28"/>
          <w:lang w:eastAsia="ar-SA"/>
        </w:rPr>
        <w:t xml:space="preserve"> Можно прямо по пунктам, все то из этого есть.</w:t>
      </w:r>
    </w:p>
    <w:p w14:paraId="07BD015B" w14:textId="284FABA1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>Наличие информации о реализации индивидуального плана профессионального развития.</w:t>
      </w:r>
    </w:p>
    <w:p w14:paraId="78E9A478" w14:textId="79E2BA57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>Наличие информации о повышении квалификации (удостоверения о повышении квалификации (не реже 1 раза в три года, объем часов не менее 16).</w:t>
      </w:r>
    </w:p>
    <w:p w14:paraId="36579A70" w14:textId="4E0A09E6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 xml:space="preserve">Наличие информации о результатах профессиональной деятельности, на основании освоенных в ходе повышения квалификации </w:t>
      </w:r>
      <w:proofErr w:type="gramStart"/>
      <w:r w:rsidRPr="00950062">
        <w:rPr>
          <w:color w:val="000000" w:themeColor="text1"/>
          <w:kern w:val="1"/>
          <w:sz w:val="28"/>
          <w:szCs w:val="28"/>
          <w:lang w:eastAsia="ar-SA"/>
        </w:rPr>
        <w:t>и  применяемых</w:t>
      </w:r>
      <w:proofErr w:type="gramEnd"/>
      <w:r w:rsidRPr="00950062">
        <w:rPr>
          <w:color w:val="000000" w:themeColor="text1"/>
          <w:kern w:val="1"/>
          <w:sz w:val="28"/>
          <w:szCs w:val="28"/>
          <w:lang w:eastAsia="ar-SA"/>
        </w:rPr>
        <w:t xml:space="preserve"> в деятельности новых способах образования, проведен отчет на МО.</w:t>
      </w:r>
    </w:p>
    <w:p w14:paraId="59CC847E" w14:textId="7AB783D1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>Наличие информации о количестве проведенных методических мероприятий и доле (количестве) педагогов, принявших в них участие на школьном/ муниципальном уровне.</w:t>
      </w:r>
    </w:p>
    <w:p w14:paraId="1603AC65" w14:textId="0042C948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</w:r>
    </w:p>
    <w:p w14:paraId="25F95145" w14:textId="77BC484F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 xml:space="preserve">Наличие информации об обобщении и трансляция </w:t>
      </w:r>
      <w:proofErr w:type="gramStart"/>
      <w:r w:rsidRPr="00950062">
        <w:rPr>
          <w:color w:val="000000" w:themeColor="text1"/>
          <w:kern w:val="1"/>
          <w:sz w:val="28"/>
          <w:szCs w:val="28"/>
          <w:lang w:eastAsia="ar-SA"/>
        </w:rPr>
        <w:t>собственного  на</w:t>
      </w:r>
      <w:proofErr w:type="gramEnd"/>
      <w:r w:rsidRPr="00950062">
        <w:rPr>
          <w:color w:val="000000" w:themeColor="text1"/>
          <w:kern w:val="1"/>
          <w:sz w:val="28"/>
          <w:szCs w:val="28"/>
          <w:lang w:eastAsia="ar-SA"/>
        </w:rPr>
        <w:t xml:space="preserve"> научно-практических конференциях, семинарах и др. на школьном и муниципальном уровнях.</w:t>
      </w:r>
    </w:p>
    <w:p w14:paraId="68AF8ED8" w14:textId="79673E10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>Наличие информации об участии в реализации в социально-значимых акций или проектов на школьном/муниципальном уровне.</w:t>
      </w:r>
    </w:p>
    <w:p w14:paraId="3207D8F3" w14:textId="2790274D" w:rsidR="007A5BD1" w:rsidRPr="00950062" w:rsidRDefault="007A5BD1" w:rsidP="00950062">
      <w:pPr>
        <w:pStyle w:val="a9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950062">
        <w:rPr>
          <w:color w:val="000000" w:themeColor="text1"/>
          <w:kern w:val="1"/>
          <w:sz w:val="28"/>
          <w:szCs w:val="28"/>
          <w:lang w:eastAsia="ar-SA"/>
        </w:rPr>
        <w:t xml:space="preserve">Наличие информации об участии в качестве независимого эксперта при проверке работ обучающихся в ходе </w:t>
      </w:r>
    </w:p>
    <w:p w14:paraId="721AAC01" w14:textId="77777777" w:rsidR="007A5BD1" w:rsidRDefault="007A5BD1" w:rsidP="00950062">
      <w:pPr>
        <w:suppressAutoHyphens/>
        <w:spacing w:line="276" w:lineRule="auto"/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7A5BD1">
        <w:rPr>
          <w:color w:val="000000" w:themeColor="text1"/>
          <w:kern w:val="1"/>
          <w:sz w:val="28"/>
          <w:szCs w:val="28"/>
          <w:lang w:eastAsia="ar-SA"/>
        </w:rPr>
        <w:t>Национальных исследований качества образования.</w:t>
      </w:r>
    </w:p>
    <w:p w14:paraId="04459861" w14:textId="77777777" w:rsidR="00C52A6A" w:rsidRDefault="00C52A6A" w:rsidP="00950062">
      <w:pPr>
        <w:suppressAutoHyphens/>
        <w:spacing w:line="276" w:lineRule="auto"/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>
        <w:rPr>
          <w:color w:val="000000" w:themeColor="text1"/>
          <w:kern w:val="1"/>
          <w:sz w:val="28"/>
          <w:szCs w:val="28"/>
          <w:lang w:eastAsia="ar-SA"/>
        </w:rPr>
        <w:t xml:space="preserve">Если вы входите в какие-то творческие группы, я являетесь руководителем чего-то. Все пишем. </w:t>
      </w:r>
    </w:p>
    <w:p w14:paraId="7CF37802" w14:textId="77777777" w:rsidR="00C52A6A" w:rsidRPr="00AB5D63" w:rsidRDefault="00C52A6A" w:rsidP="00950062">
      <w:pPr>
        <w:ind w:firstLine="709"/>
        <w:jc w:val="both"/>
        <w:rPr>
          <w:rFonts w:ascii="PT Sans Narrow" w:eastAsiaTheme="minorHAnsi" w:hAnsi="PT Sans Narrow" w:cs="PT Sans Narrow"/>
          <w:color w:val="FF0000"/>
        </w:rPr>
      </w:pPr>
      <w:r>
        <w:rPr>
          <w:color w:val="000000" w:themeColor="text1"/>
          <w:kern w:val="1"/>
          <w:sz w:val="28"/>
          <w:szCs w:val="28"/>
          <w:lang w:eastAsia="ar-SA"/>
        </w:rPr>
        <w:t>Если вы что-то разрабатывали проект, мероприятие все пишем.</w:t>
      </w:r>
      <w:r w:rsidRPr="00C52A6A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</w:p>
    <w:p w14:paraId="234FDC77" w14:textId="77777777" w:rsidR="00C52A6A" w:rsidRDefault="00C52A6A" w:rsidP="00950062">
      <w:pPr>
        <w:suppressAutoHyphens/>
        <w:spacing w:line="276" w:lineRule="auto"/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>
        <w:rPr>
          <w:color w:val="000000" w:themeColor="text1"/>
          <w:kern w:val="1"/>
          <w:sz w:val="28"/>
          <w:szCs w:val="28"/>
          <w:lang w:eastAsia="ar-SA"/>
        </w:rPr>
        <w:t>В рамках распространения педагогического опыта имею публикации…</w:t>
      </w:r>
    </w:p>
    <w:p w14:paraId="49C97EE5" w14:textId="77777777" w:rsidR="00C52A6A" w:rsidRDefault="00C52A6A" w:rsidP="00950062">
      <w:pPr>
        <w:suppressAutoHyphens/>
        <w:spacing w:line="276" w:lineRule="auto"/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>
        <w:rPr>
          <w:color w:val="000000" w:themeColor="text1"/>
          <w:kern w:val="1"/>
          <w:sz w:val="28"/>
          <w:szCs w:val="28"/>
          <w:lang w:eastAsia="ar-SA"/>
        </w:rPr>
        <w:t>Являюсь наставником для молодых педагогов….</w:t>
      </w:r>
    </w:p>
    <w:p w14:paraId="521603D6" w14:textId="77777777" w:rsidR="00C52A6A" w:rsidRDefault="00C52A6A" w:rsidP="00950062">
      <w:pPr>
        <w:suppressAutoHyphens/>
        <w:spacing w:line="276" w:lineRule="auto"/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  <w:r>
        <w:rPr>
          <w:color w:val="000000" w:themeColor="text1"/>
          <w:kern w:val="1"/>
          <w:sz w:val="28"/>
          <w:szCs w:val="28"/>
          <w:lang w:eastAsia="ar-SA"/>
        </w:rPr>
        <w:t xml:space="preserve">Провела открытые </w:t>
      </w:r>
      <w:proofErr w:type="gramStart"/>
      <w:r>
        <w:rPr>
          <w:color w:val="000000" w:themeColor="text1"/>
          <w:kern w:val="1"/>
          <w:sz w:val="28"/>
          <w:szCs w:val="28"/>
          <w:lang w:eastAsia="ar-SA"/>
        </w:rPr>
        <w:t>уроки….</w:t>
      </w:r>
      <w:proofErr w:type="gramEnd"/>
      <w:r>
        <w:rPr>
          <w:color w:val="000000" w:themeColor="text1"/>
          <w:kern w:val="1"/>
          <w:sz w:val="28"/>
          <w:szCs w:val="28"/>
          <w:lang w:eastAsia="ar-SA"/>
        </w:rPr>
        <w:t>.</w:t>
      </w:r>
    </w:p>
    <w:p w14:paraId="0DD7D815" w14:textId="77777777" w:rsidR="00950062" w:rsidRDefault="00E5368E" w:rsidP="0095006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color w:val="FF0000"/>
          <w:kern w:val="1"/>
          <w:sz w:val="28"/>
          <w:szCs w:val="28"/>
          <w:lang w:eastAsia="ar-SA"/>
        </w:rPr>
      </w:pPr>
      <w:r w:rsidRPr="000B3307">
        <w:rPr>
          <w:color w:val="000000" w:themeColor="text1"/>
          <w:kern w:val="1"/>
          <w:sz w:val="28"/>
          <w:szCs w:val="28"/>
          <w:lang w:eastAsia="ar-SA"/>
        </w:rPr>
        <w:lastRenderedPageBreak/>
        <w:t xml:space="preserve">        </w:t>
      </w:r>
      <w:r w:rsidRPr="00AB5D63">
        <w:rPr>
          <w:color w:val="FF0000"/>
          <w:kern w:val="1"/>
          <w:sz w:val="28"/>
          <w:szCs w:val="28"/>
          <w:lang w:eastAsia="ar-SA"/>
        </w:rPr>
        <w:t xml:space="preserve">Постоянно повышаю уровень своей профессиональной компетенции </w:t>
      </w:r>
      <w:r w:rsidR="004E5945" w:rsidRPr="00AB5D63">
        <w:rPr>
          <w:color w:val="FF0000"/>
          <w:kern w:val="1"/>
          <w:sz w:val="28"/>
          <w:szCs w:val="28"/>
          <w:lang w:eastAsia="ar-SA"/>
        </w:rPr>
        <w:t>через мастера классы и</w:t>
      </w:r>
      <w:r w:rsidR="00AE4E75" w:rsidRPr="00AB5D63">
        <w:rPr>
          <w:color w:val="FF0000"/>
          <w:kern w:val="1"/>
          <w:sz w:val="28"/>
          <w:szCs w:val="28"/>
          <w:lang w:eastAsia="ar-SA"/>
        </w:rPr>
        <w:t xml:space="preserve"> </w:t>
      </w:r>
      <w:r w:rsidR="004E5945" w:rsidRPr="00AB5D63">
        <w:rPr>
          <w:color w:val="FF0000"/>
          <w:kern w:val="1"/>
          <w:sz w:val="28"/>
          <w:szCs w:val="28"/>
          <w:lang w:eastAsia="ar-SA"/>
        </w:rPr>
        <w:t>курсы повышения квалификации:</w:t>
      </w:r>
    </w:p>
    <w:p w14:paraId="180386B7" w14:textId="769F7C0F" w:rsidR="00F50CAC" w:rsidRPr="00950062" w:rsidRDefault="00F50CAC" w:rsidP="00950062">
      <w:pPr>
        <w:pStyle w:val="a9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FF0000"/>
          <w:sz w:val="28"/>
          <w:szCs w:val="28"/>
        </w:rPr>
      </w:pPr>
      <w:r w:rsidRPr="00950062">
        <w:rPr>
          <w:color w:val="000000"/>
          <w:sz w:val="28"/>
          <w:szCs w:val="28"/>
        </w:rPr>
        <w:t>202</w:t>
      </w:r>
      <w:r w:rsidR="00950062">
        <w:rPr>
          <w:color w:val="000000"/>
          <w:sz w:val="28"/>
          <w:szCs w:val="28"/>
        </w:rPr>
        <w:t>2</w:t>
      </w:r>
      <w:r w:rsidRPr="00950062">
        <w:rPr>
          <w:color w:val="000000"/>
          <w:sz w:val="28"/>
          <w:szCs w:val="28"/>
        </w:rPr>
        <w:t xml:space="preserve"> г., ООО </w:t>
      </w:r>
      <w:r w:rsidR="00950062">
        <w:rPr>
          <w:color w:val="000000"/>
          <w:sz w:val="28"/>
          <w:szCs w:val="28"/>
        </w:rPr>
        <w:t>«</w:t>
      </w:r>
      <w:r w:rsidRPr="00950062">
        <w:rPr>
          <w:color w:val="000000"/>
          <w:sz w:val="28"/>
          <w:szCs w:val="28"/>
        </w:rPr>
        <w:t>Высшая школа делового администрирования</w:t>
      </w:r>
      <w:r w:rsidR="00950062">
        <w:rPr>
          <w:color w:val="000000"/>
          <w:sz w:val="28"/>
          <w:szCs w:val="28"/>
        </w:rPr>
        <w:t>»</w:t>
      </w:r>
      <w:r w:rsidRPr="00950062">
        <w:rPr>
          <w:color w:val="000000"/>
          <w:sz w:val="28"/>
          <w:szCs w:val="28"/>
        </w:rPr>
        <w:t xml:space="preserve">, Организация воспитательной работы в образовательной организации в условиях реализации ФГОС, 72 часа. </w:t>
      </w:r>
      <w:r w:rsidR="00AB5D63" w:rsidRPr="00950062">
        <w:rPr>
          <w:color w:val="FF0000"/>
          <w:sz w:val="28"/>
          <w:szCs w:val="28"/>
        </w:rPr>
        <w:t xml:space="preserve">ПИШЕМ ИМЕННО ТАК. </w:t>
      </w:r>
    </w:p>
    <w:p w14:paraId="5A53D3A6" w14:textId="77777777" w:rsidR="004E5945" w:rsidRDefault="004E5945" w:rsidP="004E5945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Р</w:t>
      </w:r>
      <w:r>
        <w:rPr>
          <w:sz w:val="28"/>
          <w:szCs w:val="28"/>
          <w:highlight w:val="white"/>
        </w:rPr>
        <w:t>аспространяю педагогический опыт через участие в городских педагогических чтениях, конкурсах различного уровня, отмечена наградами:</w:t>
      </w:r>
    </w:p>
    <w:p w14:paraId="5CEB77D8" w14:textId="77777777" w:rsidR="004E5945" w:rsidRPr="00AB5D63" w:rsidRDefault="00AB5D63" w:rsidP="004E594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ПИШЕМ НАГРАДЫ</w:t>
      </w:r>
    </w:p>
    <w:p w14:paraId="506192ED" w14:textId="77777777" w:rsidR="00585C43" w:rsidRDefault="00585C43" w:rsidP="004E5945">
      <w:pPr>
        <w:jc w:val="both"/>
        <w:rPr>
          <w:noProof/>
          <w:sz w:val="28"/>
          <w:szCs w:val="28"/>
        </w:rPr>
      </w:pPr>
    </w:p>
    <w:p w14:paraId="4A4E78CC" w14:textId="77777777" w:rsidR="00363078" w:rsidRDefault="00363078" w:rsidP="004E5945">
      <w:pPr>
        <w:jc w:val="both"/>
        <w:rPr>
          <w:sz w:val="28"/>
          <w:szCs w:val="28"/>
        </w:rPr>
      </w:pPr>
    </w:p>
    <w:p w14:paraId="3F7CF6C3" w14:textId="77777777" w:rsidR="00363078" w:rsidRPr="00363078" w:rsidRDefault="00363078" w:rsidP="00363078">
      <w:pPr>
        <w:rPr>
          <w:sz w:val="28"/>
          <w:szCs w:val="28"/>
        </w:rPr>
      </w:pPr>
    </w:p>
    <w:p w14:paraId="381369B6" w14:textId="77777777" w:rsidR="00363078" w:rsidRDefault="00363078" w:rsidP="00363078">
      <w:pPr>
        <w:rPr>
          <w:sz w:val="28"/>
          <w:szCs w:val="28"/>
        </w:rPr>
      </w:pPr>
    </w:p>
    <w:sectPr w:rsidR="00363078" w:rsidSect="000B5F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23D2"/>
    <w:multiLevelType w:val="hybridMultilevel"/>
    <w:tmpl w:val="C1DCAF42"/>
    <w:lvl w:ilvl="0" w:tplc="B1941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727"/>
    <w:multiLevelType w:val="hybridMultilevel"/>
    <w:tmpl w:val="88A2265A"/>
    <w:lvl w:ilvl="0" w:tplc="B1941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441EA4"/>
    <w:multiLevelType w:val="hybridMultilevel"/>
    <w:tmpl w:val="6E6EDD64"/>
    <w:lvl w:ilvl="0" w:tplc="4FD87156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A94234"/>
    <w:multiLevelType w:val="hybridMultilevel"/>
    <w:tmpl w:val="24F8A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6737464">
    <w:abstractNumId w:val="1"/>
  </w:num>
  <w:num w:numId="2" w16cid:durableId="251471573">
    <w:abstractNumId w:val="3"/>
  </w:num>
  <w:num w:numId="3" w16cid:durableId="862204444">
    <w:abstractNumId w:val="2"/>
  </w:num>
  <w:num w:numId="4" w16cid:durableId="68217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9A"/>
    <w:rsid w:val="00004FE0"/>
    <w:rsid w:val="00082DF9"/>
    <w:rsid w:val="00083CFD"/>
    <w:rsid w:val="00085BB0"/>
    <w:rsid w:val="000B2F5A"/>
    <w:rsid w:val="000B3307"/>
    <w:rsid w:val="000B5F57"/>
    <w:rsid w:val="000C28C8"/>
    <w:rsid w:val="000F223B"/>
    <w:rsid w:val="001048C1"/>
    <w:rsid w:val="001143D2"/>
    <w:rsid w:val="00157C20"/>
    <w:rsid w:val="00163ACB"/>
    <w:rsid w:val="001B397F"/>
    <w:rsid w:val="001C6672"/>
    <w:rsid w:val="001D43E3"/>
    <w:rsid w:val="002207F8"/>
    <w:rsid w:val="00227852"/>
    <w:rsid w:val="00246900"/>
    <w:rsid w:val="002A3AAD"/>
    <w:rsid w:val="002B58F0"/>
    <w:rsid w:val="002B70E8"/>
    <w:rsid w:val="002D7E44"/>
    <w:rsid w:val="002F1C4C"/>
    <w:rsid w:val="002F2BC5"/>
    <w:rsid w:val="002F3D89"/>
    <w:rsid w:val="003109DE"/>
    <w:rsid w:val="0032411D"/>
    <w:rsid w:val="00350372"/>
    <w:rsid w:val="00363078"/>
    <w:rsid w:val="003771D8"/>
    <w:rsid w:val="003E577D"/>
    <w:rsid w:val="00403E93"/>
    <w:rsid w:val="00423B34"/>
    <w:rsid w:val="0045049A"/>
    <w:rsid w:val="004534AC"/>
    <w:rsid w:val="00467B31"/>
    <w:rsid w:val="0047082A"/>
    <w:rsid w:val="004750AE"/>
    <w:rsid w:val="004E5945"/>
    <w:rsid w:val="004F4ABA"/>
    <w:rsid w:val="00542A25"/>
    <w:rsid w:val="00575764"/>
    <w:rsid w:val="00585C43"/>
    <w:rsid w:val="00590568"/>
    <w:rsid w:val="0063411F"/>
    <w:rsid w:val="006B3501"/>
    <w:rsid w:val="006E5D12"/>
    <w:rsid w:val="00712442"/>
    <w:rsid w:val="00757B14"/>
    <w:rsid w:val="007647CB"/>
    <w:rsid w:val="007A5BD1"/>
    <w:rsid w:val="007D32AF"/>
    <w:rsid w:val="007D7CCA"/>
    <w:rsid w:val="007E4B77"/>
    <w:rsid w:val="007E7FF4"/>
    <w:rsid w:val="00826311"/>
    <w:rsid w:val="00836C8A"/>
    <w:rsid w:val="008B1A6D"/>
    <w:rsid w:val="008E1E6E"/>
    <w:rsid w:val="008F508E"/>
    <w:rsid w:val="00900757"/>
    <w:rsid w:val="0094123E"/>
    <w:rsid w:val="00950062"/>
    <w:rsid w:val="00953BCB"/>
    <w:rsid w:val="0098328B"/>
    <w:rsid w:val="009B7644"/>
    <w:rsid w:val="009C0A7E"/>
    <w:rsid w:val="009E6015"/>
    <w:rsid w:val="00A266B0"/>
    <w:rsid w:val="00A54583"/>
    <w:rsid w:val="00A5501D"/>
    <w:rsid w:val="00A930C4"/>
    <w:rsid w:val="00AB5D63"/>
    <w:rsid w:val="00AE4E75"/>
    <w:rsid w:val="00B04C67"/>
    <w:rsid w:val="00B517FF"/>
    <w:rsid w:val="00B75997"/>
    <w:rsid w:val="00B86810"/>
    <w:rsid w:val="00BC074E"/>
    <w:rsid w:val="00C05190"/>
    <w:rsid w:val="00C11F0F"/>
    <w:rsid w:val="00C52A6A"/>
    <w:rsid w:val="00C71826"/>
    <w:rsid w:val="00C912F6"/>
    <w:rsid w:val="00C91BAA"/>
    <w:rsid w:val="00CE7CDE"/>
    <w:rsid w:val="00CF68DC"/>
    <w:rsid w:val="00D0324B"/>
    <w:rsid w:val="00D15480"/>
    <w:rsid w:val="00D36C82"/>
    <w:rsid w:val="00D452F0"/>
    <w:rsid w:val="00D73B01"/>
    <w:rsid w:val="00D952D5"/>
    <w:rsid w:val="00DB325C"/>
    <w:rsid w:val="00DB4F79"/>
    <w:rsid w:val="00E5368E"/>
    <w:rsid w:val="00E54934"/>
    <w:rsid w:val="00E7116C"/>
    <w:rsid w:val="00EC1ECF"/>
    <w:rsid w:val="00F02A87"/>
    <w:rsid w:val="00F20982"/>
    <w:rsid w:val="00F50CAC"/>
    <w:rsid w:val="00F72220"/>
    <w:rsid w:val="00F754C3"/>
    <w:rsid w:val="00F80189"/>
    <w:rsid w:val="00F926B1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3C23"/>
  <w15:docId w15:val="{7089FF90-989C-4BB6-B858-F49CE709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68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s-noveltyLTGliederung1">
    <w:name w:val="prs-novelty~LT~Gliederung 1"/>
    <w:uiPriority w:val="99"/>
    <w:rsid w:val="00E5368E"/>
    <w:pPr>
      <w:autoSpaceDE w:val="0"/>
      <w:autoSpaceDN w:val="0"/>
      <w:adjustRightInd w:val="0"/>
      <w:spacing w:after="0" w:line="240" w:lineRule="auto"/>
    </w:pPr>
    <w:rPr>
      <w:rFonts w:ascii="Albany" w:eastAsia="Calibri" w:hAnsi="Albany" w:cs="Albany"/>
      <w:color w:val="333333"/>
      <w:sz w:val="48"/>
      <w:szCs w:val="48"/>
      <w:lang w:eastAsia="ru-RU"/>
    </w:rPr>
  </w:style>
  <w:style w:type="paragraph" w:customStyle="1" w:styleId="prs-noveltyLTTitel">
    <w:name w:val="prs-novelty~LT~Titel"/>
    <w:uiPriority w:val="99"/>
    <w:rsid w:val="00E5368E"/>
    <w:pPr>
      <w:autoSpaceDE w:val="0"/>
      <w:autoSpaceDN w:val="0"/>
      <w:adjustRightInd w:val="0"/>
      <w:spacing w:after="0" w:line="240" w:lineRule="auto"/>
      <w:jc w:val="center"/>
    </w:pPr>
    <w:rPr>
      <w:rFonts w:ascii="Albany" w:eastAsia="Calibri" w:hAnsi="Albany" w:cs="Albany"/>
      <w:b/>
      <w:bCs/>
      <w:i/>
      <w:iCs/>
      <w:color w:val="99284C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8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0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E7116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F50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F508E"/>
    <w:rPr>
      <w:color w:val="800080" w:themeColor="followedHyperlink"/>
      <w:u w:val="single"/>
    </w:rPr>
  </w:style>
  <w:style w:type="paragraph" w:customStyle="1" w:styleId="Default">
    <w:name w:val="Default"/>
    <w:rsid w:val="009C0A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5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8A8E-B83D-4C6F-802D-1FA2404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2024-02-15T04:36:00Z</cp:lastPrinted>
  <dcterms:created xsi:type="dcterms:W3CDTF">2025-04-16T01:57:00Z</dcterms:created>
  <dcterms:modified xsi:type="dcterms:W3CDTF">2025-04-17T09:20:00Z</dcterms:modified>
</cp:coreProperties>
</file>